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D0A36" w14:textId="46D29476" w:rsidR="006F5398" w:rsidRPr="00262AFD" w:rsidRDefault="006F5398" w:rsidP="00D058CC">
      <w:pPr>
        <w:pStyle w:val="ae"/>
        <w:jc w:val="center"/>
        <w:rPr>
          <w:rFonts w:ascii="標楷體" w:eastAsia="標楷體" w:hAnsi="標楷體"/>
          <w:sz w:val="36"/>
          <w:szCs w:val="44"/>
        </w:rPr>
      </w:pPr>
      <w:r w:rsidRPr="00262AFD">
        <w:rPr>
          <w:rFonts w:ascii="標楷體" w:eastAsia="標楷體" w:hAnsi="標楷體"/>
          <w:sz w:val="36"/>
          <w:szCs w:val="44"/>
        </w:rPr>
        <w:t>11</w:t>
      </w:r>
      <w:r w:rsidR="005E0D9B">
        <w:rPr>
          <w:rFonts w:ascii="標楷體" w:eastAsia="標楷體" w:hAnsi="標楷體" w:hint="eastAsia"/>
          <w:sz w:val="36"/>
          <w:szCs w:val="44"/>
        </w:rPr>
        <w:t>4</w:t>
      </w:r>
      <w:r w:rsidRPr="00262AFD">
        <w:rPr>
          <w:rFonts w:ascii="標楷體" w:eastAsia="標楷體" w:hAnsi="標楷體" w:hint="eastAsia"/>
          <w:sz w:val="36"/>
          <w:szCs w:val="44"/>
        </w:rPr>
        <w:t>年花蓮</w:t>
      </w:r>
      <w:r w:rsidR="00D058CC">
        <w:rPr>
          <w:rFonts w:ascii="標楷體" w:eastAsia="標楷體" w:hAnsi="標楷體" w:hint="eastAsia"/>
          <w:sz w:val="36"/>
          <w:szCs w:val="44"/>
        </w:rPr>
        <w:t>市</w:t>
      </w:r>
      <w:r w:rsidRPr="00262AFD">
        <w:rPr>
          <w:rFonts w:ascii="標楷體" w:eastAsia="標楷體" w:hAnsi="標楷體" w:hint="eastAsia"/>
          <w:sz w:val="36"/>
          <w:szCs w:val="44"/>
        </w:rPr>
        <w:t>「</w:t>
      </w:r>
      <w:r w:rsidR="004754C8" w:rsidRPr="00262AFD">
        <w:rPr>
          <w:rFonts w:ascii="標楷體" w:eastAsia="標楷體" w:hAnsi="標楷體" w:hint="eastAsia"/>
          <w:sz w:val="36"/>
          <w:szCs w:val="44"/>
        </w:rPr>
        <w:t>市</w:t>
      </w:r>
      <w:r w:rsidRPr="00262AFD">
        <w:rPr>
          <w:rFonts w:ascii="標楷體" w:eastAsia="標楷體" w:hAnsi="標楷體" w:hint="eastAsia"/>
          <w:sz w:val="36"/>
          <w:szCs w:val="44"/>
        </w:rPr>
        <w:t>長盃」足球錦標賽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4BDB9644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</w:t>
      </w:r>
      <w:r w:rsidR="00D058CC">
        <w:rPr>
          <w:rFonts w:ascii="標楷體" w:eastAsia="標楷體" w:hAnsi="標楷體" w:cs="新細明體" w:hint="eastAsia"/>
          <w:kern w:val="0"/>
          <w:sz w:val="26"/>
          <w:szCs w:val="26"/>
        </w:rPr>
        <w:t>市公所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、花蓮</w:t>
      </w:r>
      <w:r w:rsidR="00D058CC">
        <w:rPr>
          <w:rFonts w:ascii="標楷體" w:eastAsia="標楷體" w:hAnsi="標楷體" w:cs="新細明體" w:hint="eastAsia"/>
          <w:kern w:val="0"/>
          <w:sz w:val="26"/>
          <w:szCs w:val="26"/>
        </w:rPr>
        <w:t>市民代表會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01F54C05" w14:textId="55B46726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</w:t>
      </w:r>
      <w:r w:rsidR="00171163">
        <w:rPr>
          <w:rFonts w:ascii="標楷體" w:eastAsia="標楷體" w:hAnsi="標楷體" w:cs="新細明體" w:hint="eastAsia"/>
          <w:kern w:val="0"/>
          <w:sz w:val="26"/>
          <w:szCs w:val="26"/>
        </w:rPr>
        <w:t>總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5C0955F8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D058CC">
        <w:rPr>
          <w:rFonts w:ascii="標楷體" w:eastAsia="標楷體" w:hAnsi="標楷體" w:cs="新細明體" w:hint="eastAsia"/>
          <w:kern w:val="0"/>
          <w:sz w:val="26"/>
          <w:szCs w:val="26"/>
        </w:rPr>
        <w:t>國立花蓮高農</w:t>
      </w:r>
      <w:r w:rsidR="001C68E5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EC3F3F">
        <w:rPr>
          <w:rFonts w:ascii="標楷體" w:eastAsia="標楷體" w:hAnsi="標楷體" w:cs="新細明體" w:hint="eastAsia"/>
          <w:kern w:val="0"/>
          <w:sz w:val="26"/>
          <w:szCs w:val="26"/>
        </w:rPr>
        <w:t>花蓮</w:t>
      </w:r>
      <w:r w:rsidR="001C68E5">
        <w:rPr>
          <w:rFonts w:ascii="標楷體" w:eastAsia="標楷體" w:hAnsi="標楷體" w:cs="新細明體" w:hint="eastAsia"/>
          <w:kern w:val="0"/>
          <w:sz w:val="26"/>
          <w:szCs w:val="26"/>
        </w:rPr>
        <w:t>縣立美崙國中</w:t>
      </w:r>
    </w:p>
    <w:p w14:paraId="7DE461F2" w14:textId="739F9CBB" w:rsidR="00AB70F3" w:rsidRPr="00D058CC" w:rsidRDefault="006F5398" w:rsidP="004754C8">
      <w:pPr>
        <w:pStyle w:val="ae"/>
        <w:ind w:left="520" w:hangingChars="200" w:hanging="520"/>
        <w:rPr>
          <w:rFonts w:ascii="標楷體" w:eastAsia="標楷體" w:hAnsi="標楷體" w:cs="新細明體"/>
          <w:color w:val="00206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比賽日期：</w:t>
      </w:r>
      <w:r w:rsidR="00A101EE" w:rsidRPr="00D058CC">
        <w:rPr>
          <w:rFonts w:ascii="標楷體" w:eastAsia="標楷體" w:hAnsi="標楷體"/>
          <w:color w:val="002060"/>
          <w:kern w:val="0"/>
          <w:sz w:val="26"/>
          <w:szCs w:val="26"/>
        </w:rPr>
        <w:t>11</w:t>
      </w:r>
      <w:r w:rsidR="005E0D9B" w:rsidRPr="00D058CC">
        <w:rPr>
          <w:rFonts w:ascii="標楷體" w:eastAsia="標楷體" w:hAnsi="標楷體" w:hint="eastAsia"/>
          <w:color w:val="002060"/>
          <w:kern w:val="0"/>
          <w:sz w:val="26"/>
          <w:szCs w:val="26"/>
        </w:rPr>
        <w:t>4</w:t>
      </w:r>
      <w:r w:rsidR="00A101EE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年</w:t>
      </w:r>
      <w:r w:rsidR="00D058CC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0</w:t>
      </w:r>
      <w:r w:rsidR="001C68E5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5</w:t>
      </w:r>
      <w:r w:rsidR="00A101EE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月</w:t>
      </w:r>
      <w:r w:rsidR="001C68E5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24</w:t>
      </w:r>
      <w:r w:rsidR="008010CB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〜</w:t>
      </w:r>
      <w:r w:rsidR="001C68E5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25</w:t>
      </w:r>
      <w:r w:rsidR="008010CB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日</w:t>
      </w:r>
      <w:r w:rsidR="00A101EE" w:rsidRPr="00D058CC">
        <w:rPr>
          <w:rFonts w:ascii="標楷體" w:eastAsia="標楷體" w:hAnsi="標楷體" w:cs="新細明體"/>
          <w:color w:val="002060"/>
          <w:kern w:val="0"/>
          <w:sz w:val="26"/>
          <w:szCs w:val="26"/>
        </w:rPr>
        <w:t>(</w:t>
      </w:r>
      <w:r w:rsidR="004754C8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六</w:t>
      </w:r>
      <w:r w:rsidR="008010CB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、</w:t>
      </w:r>
      <w:r w:rsidR="004754C8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日</w:t>
      </w:r>
      <w:r w:rsidR="00A101EE" w:rsidRPr="00D058CC">
        <w:rPr>
          <w:rFonts w:ascii="標楷體" w:eastAsia="標楷體" w:hAnsi="標楷體" w:cs="新細明體"/>
          <w:color w:val="002060"/>
          <w:kern w:val="0"/>
          <w:sz w:val="26"/>
          <w:szCs w:val="26"/>
        </w:rPr>
        <w:t>)</w:t>
      </w:r>
    </w:p>
    <w:p w14:paraId="73C3BC39" w14:textId="78873E0F" w:rsidR="006F5398" w:rsidRPr="00D058CC" w:rsidRDefault="006F5398" w:rsidP="006D40FA">
      <w:pPr>
        <w:pStyle w:val="ae"/>
        <w:rPr>
          <w:rFonts w:ascii="標楷體" w:eastAsia="標楷體" w:hAnsi="標楷體" w:cs="新細明體"/>
          <w:color w:val="002060"/>
          <w:kern w:val="0"/>
          <w:sz w:val="26"/>
          <w:szCs w:val="26"/>
        </w:rPr>
      </w:pP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七、比賽地點：</w:t>
      </w:r>
      <w:r w:rsidR="001C68E5">
        <w:rPr>
          <w:rFonts w:ascii="標楷體" w:eastAsia="標楷體" w:hAnsi="標楷體" w:hint="eastAsia"/>
          <w:color w:val="002060"/>
        </w:rPr>
        <w:t>縣立美崙國中</w:t>
      </w:r>
      <w:r w:rsidR="00D058CC" w:rsidRPr="00D058CC">
        <w:rPr>
          <w:rFonts w:ascii="標楷體" w:eastAsia="標楷體" w:hAnsi="標楷體" w:hint="eastAsia"/>
          <w:color w:val="002060"/>
        </w:rPr>
        <w:t>足球場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。</w:t>
      </w:r>
    </w:p>
    <w:p w14:paraId="48F86B91" w14:textId="506586FE" w:rsidR="00E74EA8" w:rsidRPr="00D058CC" w:rsidRDefault="00B26D28" w:rsidP="006D40FA">
      <w:pPr>
        <w:pStyle w:val="ae"/>
        <w:rPr>
          <w:rFonts w:ascii="標楷體" w:eastAsia="標楷體" w:hAnsi="標楷體" w:cs="新細明體"/>
          <w:color w:val="002060"/>
          <w:kern w:val="0"/>
          <w:sz w:val="26"/>
          <w:szCs w:val="26"/>
        </w:rPr>
      </w:pP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 xml:space="preserve">    開幕典禮：11</w:t>
      </w:r>
      <w:r w:rsidR="00D058CC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4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年</w:t>
      </w:r>
      <w:r w:rsidR="00D058CC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0</w:t>
      </w:r>
      <w:r w:rsidR="001C68E5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5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月</w:t>
      </w:r>
      <w:r w:rsidR="001C68E5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24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日星期</w:t>
      </w:r>
      <w:r w:rsidR="000C43CE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 xml:space="preserve">六 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上午1</w:t>
      </w:r>
      <w:r w:rsidR="00D058CC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0</w:t>
      </w: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點，</w:t>
      </w:r>
    </w:p>
    <w:p w14:paraId="2C03973A" w14:textId="6B9771C6" w:rsidR="00B26D28" w:rsidRPr="00D058CC" w:rsidRDefault="00E74EA8" w:rsidP="006D40FA">
      <w:pPr>
        <w:pStyle w:val="ae"/>
        <w:rPr>
          <w:rFonts w:ascii="標楷體" w:eastAsia="標楷體" w:hAnsi="標楷體" w:cs="新細明體"/>
          <w:color w:val="002060"/>
          <w:kern w:val="0"/>
          <w:sz w:val="26"/>
          <w:szCs w:val="26"/>
        </w:rPr>
      </w:pPr>
      <w:r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 xml:space="preserve">    開幕</w:t>
      </w:r>
      <w:r w:rsidR="00B26D28" w:rsidRPr="00D058CC">
        <w:rPr>
          <w:rFonts w:ascii="標楷體" w:eastAsia="標楷體" w:hAnsi="標楷體" w:cs="新細明體" w:hint="eastAsia"/>
          <w:color w:val="002060"/>
          <w:kern w:val="0"/>
          <w:sz w:val="26"/>
          <w:szCs w:val="26"/>
        </w:rPr>
        <w:t>地點：</w:t>
      </w:r>
      <w:r w:rsidR="001C68E5">
        <w:rPr>
          <w:rFonts w:ascii="標楷體" w:eastAsia="標楷體" w:hAnsi="標楷體" w:hint="eastAsia"/>
          <w:color w:val="002060"/>
        </w:rPr>
        <w:t>縣立美崙國中</w:t>
      </w:r>
      <w:r w:rsidR="001C68E5" w:rsidRPr="00D058CC">
        <w:rPr>
          <w:rFonts w:ascii="標楷體" w:eastAsia="標楷體" w:hAnsi="標楷體" w:hint="eastAsia"/>
          <w:color w:val="002060"/>
        </w:rPr>
        <w:t>足球場</w:t>
      </w:r>
    </w:p>
    <w:p w14:paraId="6684CE61" w14:textId="733C0377" w:rsidR="006F5398" w:rsidRPr="00F7277C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、比賽組別：國小組</w:t>
      </w:r>
      <w:r w:rsidR="00F7277C" w:rsidRPr="00F7277C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258BCC59" w14:textId="6E0E5CA2" w:rsidR="00AB70F3" w:rsidRPr="00DF000A" w:rsidRDefault="006D40FA" w:rsidP="00AB70F3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一年級混合組</w:t>
      </w:r>
      <w:r w:rsidR="00F7277C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二年級混合組</w:t>
      </w:r>
      <w:r w:rsidR="00F7277C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三年級混合組</w:t>
      </w:r>
    </w:p>
    <w:p w14:paraId="080D8896" w14:textId="20A44289" w:rsidR="00764DEB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t>幼兒園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混合組：</w:t>
      </w:r>
      <w:r w:rsidR="00764DE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</w:p>
    <w:p w14:paraId="372663A0" w14:textId="2666A849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、參賽資格：就讀國民小學</w:t>
      </w:r>
      <w:r w:rsidR="0076207F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>幼兒園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，具有該校學籍之在籍學生，皆可報名參加，每</w:t>
      </w:r>
      <w:r w:rsidR="0076207F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人限報一隊。（如有球員重複報名，取消該球員之參賽資格）。</w:t>
      </w:r>
    </w:p>
    <w:p w14:paraId="56C8C318" w14:textId="6A35DC3E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人制每隊至少報名人數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需滿</w:t>
      </w:r>
      <w:r w:rsidR="00F7277C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，最多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2F4F24E5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學校、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俱樂部、安親班名義報名參賽隊伍，依照報名表填寫資料</w:t>
      </w:r>
    </w:p>
    <w:p w14:paraId="54B81898" w14:textId="19BC98BB" w:rsidR="00534D07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764DEB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0E530D9C" w14:textId="44E9477F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r w:rsidR="006F539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54C8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7EFA41E7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12276EC0" w14:textId="7D574609" w:rsidR="001E2E62" w:rsidRPr="00F7277C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幼兒園</w:t>
      </w:r>
      <w:r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462E77"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D91F2F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r w:rsidR="00ED7495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上下半場。</w:t>
      </w:r>
    </w:p>
    <w:p w14:paraId="4B379DFA" w14:textId="1A7BE50A" w:rsidR="00F7277C" w:rsidRPr="00F7277C" w:rsidRDefault="00F7277C" w:rsidP="00ED7495">
      <w:pPr>
        <w:pStyle w:val="ae"/>
        <w:ind w:rightChars="-236" w:right="-566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國小組上下半場各15分鐘</w:t>
      </w:r>
      <w:r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、中場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休息五分鐘</w:t>
      </w:r>
    </w:p>
    <w:p w14:paraId="69AC5ABC" w14:textId="178CB2EC" w:rsidR="00E74EA8" w:rsidRPr="00A2309D" w:rsidRDefault="00ED7495" w:rsidP="00534D07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4817CE59" w14:textId="3655EA74" w:rsidR="00CB2CFA" w:rsidRDefault="00E74EA8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3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凡比賽中不服裁判而被判棄權或無故棄權之球隊，除取消其繼續比賽之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賽及受獎資格（已賽成績不予計算），惟不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1E0724CA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該球隊及總教練與冒名者均處以一年停賽之處分，並函送教育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相關球隊比賽之勝負球差多者佔先。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lastRenderedPageBreak/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全部球隊比賽之勝負球差多者佔先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直接紅牌較少者佔先。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直接黃牌較少者佔先。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310ECE62" w:rsidR="001126CF" w:rsidRPr="00DF000A" w:rsidRDefault="00F7277C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</w:t>
      </w:r>
      <w:r w:rsidR="001126CF" w:rsidRPr="00DF000A">
        <w:rPr>
          <w:rFonts w:ascii="標楷體" w:eastAsia="標楷體" w:hAnsi="標楷體" w:cs="BiauKai"/>
          <w:sz w:val="26"/>
          <w:szCs w:val="26"/>
        </w:rPr>
        <w:t>特定場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若遇和局應進行加時比賽，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延長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8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(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4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換場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）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場上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球員5名比踢罰球點球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1A762929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</w:t>
      </w:r>
      <w:r w:rsidR="006126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仟元整，交由大會處理，如申訴理由不成立時，保證金沒收，凡申訴案件以大會判決為終決，不得異議。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下載本計畫相關競賽資訊及附件電子檔。詳填報名相關表格後，請</w:t>
      </w:r>
    </w:p>
    <w:p w14:paraId="1D54BADC" w14:textId="60BDDCC2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847355" w:rsidRPr="00847355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u12150125@gmail.com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報名表詳附件一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31F12E0F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="005D2210">
        <w:rPr>
          <w:rFonts w:ascii="標楷體" w:eastAsia="標楷體" w:hAnsi="標楷體"/>
          <w:color w:val="FF0000"/>
          <w:kern w:val="0"/>
          <w:sz w:val="26"/>
          <w:szCs w:val="26"/>
        </w:rPr>
        <w:t>114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C3F3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05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C8772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766F6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中午12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時止。</w:t>
      </w:r>
    </w:p>
    <w:p w14:paraId="6174F014" w14:textId="3E3A7C5F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5D221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EE7CC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E7CC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8E2C3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8E2C3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F07849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（體育會）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主辦單位代抽代決，不得異議，賽程表於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5D2210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D058CC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8E2C36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DB3D16">
        <w:rPr>
          <w:rFonts w:ascii="標楷體" w:eastAsia="標楷體" w:hAnsi="標楷體" w:cs="新細明體" w:hint="eastAsia"/>
          <w:kern w:val="0"/>
          <w:sz w:val="26"/>
          <w:szCs w:val="26"/>
        </w:rPr>
        <w:t>21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B1664A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84735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處務公告</w:t>
      </w:r>
      <w:r w:rsidRPr="00CC3B1E">
        <w:rPr>
          <w:rFonts w:ascii="標楷體" w:eastAsia="標楷體" w:hAnsi="標楷體" w:hint="eastAsia"/>
          <w:sz w:val="26"/>
          <w:szCs w:val="26"/>
        </w:rPr>
        <w:t>，不個別通知。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34517E19" w14:textId="15A866BA" w:rsidR="00B26D28" w:rsidRPr="00DF000A" w:rsidRDefault="00F07849" w:rsidP="00D058CC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(一)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國小組: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隊以上取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名，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5-7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名，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="00D058CC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頒發獎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座。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幼兒園組參賽隊與頒發前三名或優勝獎盃</w:t>
      </w:r>
    </w:p>
    <w:p w14:paraId="50E07E25" w14:textId="05A68052" w:rsidR="006F5398" w:rsidRPr="00DF000A" w:rsidRDefault="006F5398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本規程如有未盡事宜，得由主辦單位修正補充公佈之。</w:t>
      </w:r>
    </w:p>
    <w:p w14:paraId="0E6850EA" w14:textId="4754E5B3" w:rsidR="006F5398" w:rsidRDefault="00E94A79" w:rsidP="00F07849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  <w:r w:rsidR="00F07849">
        <w:rPr>
          <w:rFonts w:ascii="標楷體" w:eastAsia="標楷體" w:hAnsi="標楷體"/>
          <w:color w:val="000000"/>
          <w:sz w:val="26"/>
          <w:szCs w:val="26"/>
        </w:rPr>
        <w:br/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9118B08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10F757E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36D9ED7" w14:textId="77777777" w:rsidR="009A04DD" w:rsidRDefault="009A04D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53A98F34" w14:textId="380498FB" w:rsidR="0061554A" w:rsidRDefault="00D058CC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58CC">
        <w:rPr>
          <w:rFonts w:ascii="標楷體" w:eastAsia="標楷體" w:hAnsi="標楷體"/>
          <w:b/>
          <w:bCs/>
          <w:sz w:val="36"/>
          <w:szCs w:val="44"/>
        </w:rPr>
        <w:lastRenderedPageBreak/>
        <w:t>11</w:t>
      </w:r>
      <w:r w:rsidRPr="00D058CC">
        <w:rPr>
          <w:rFonts w:ascii="標楷體" w:eastAsia="標楷體" w:hAnsi="標楷體" w:hint="eastAsia"/>
          <w:b/>
          <w:bCs/>
          <w:sz w:val="36"/>
          <w:szCs w:val="44"/>
        </w:rPr>
        <w:t>4年花蓮市「市長盃」足球錦標賽</w:t>
      </w:r>
      <w:r w:rsidR="0061554A" w:rsidRPr="00D058CC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 w:rsidR="0061554A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61554A"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F07849" w:rsidRPr="00DF78CC" w14:paraId="3CEA08A3" w14:textId="77777777" w:rsidTr="005971E2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BD56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95B84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8B789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5E1C7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3756D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C79D1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425BD998" w14:textId="77777777" w:rsidTr="00D15607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A3A84" w14:textId="77777777" w:rsidR="00262AFD" w:rsidRPr="00DF78CC" w:rsidRDefault="00262AFD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03A828DF" w14:textId="7A9ADD7E" w:rsidR="00262AFD" w:rsidRDefault="00262AFD" w:rsidP="007138EB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22302E33" w14:textId="2D692515" w:rsidR="007138EB" w:rsidRDefault="00262AFD" w:rsidP="007138EB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三年級混合組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二年級混合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  <w:p w14:paraId="6E9D271D" w14:textId="77777777" w:rsidR="007138EB" w:rsidRDefault="007138EB" w:rsidP="007138EB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14:paraId="12DBE5C5" w14:textId="72FA9194" w:rsidR="00262AFD" w:rsidRPr="00DF78CC" w:rsidRDefault="00262AFD" w:rsidP="00262AF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一年級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幼兒園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E" w14:textId="7489C6BF" w:rsidR="00262AFD" w:rsidRPr="00DF78CC" w:rsidRDefault="00262AFD" w:rsidP="00262A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CA1" w14:textId="7E803D50" w:rsidR="00262AFD" w:rsidRPr="00DF78CC" w:rsidRDefault="00262AFD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BD179C7" w14:textId="77777777" w:rsidTr="005971E2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836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8981B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FF23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05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251946F" w14:textId="77777777" w:rsidTr="005971E2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89FB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F2E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A5A5A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9229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37966360" w14:textId="77777777" w:rsidTr="005971E2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576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D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9F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E6B4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4A7D989" w14:textId="77777777" w:rsidTr="005971E2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F38E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C3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D02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42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4A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E21E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F07849" w:rsidRPr="00DF78CC" w14:paraId="191024E6" w14:textId="77777777" w:rsidTr="005971E2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3A3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A2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41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662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9C6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A9EEF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395DCD7" w14:textId="77777777" w:rsidTr="005971E2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43897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2B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F8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56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27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2FF38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2AC081D" w14:textId="77777777" w:rsidTr="005971E2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E140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01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DC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3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8F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AC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1EE5756" w14:textId="77777777" w:rsidTr="005971E2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FE1E1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4811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7B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EE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F5D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8DE8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59F6A762" w14:textId="77777777" w:rsidTr="005971E2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933BE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CE0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69964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769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DA4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2AD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1E3C372B" w14:textId="77777777" w:rsidTr="005971E2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0466C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6E0E" w14:textId="169A4586" w:rsidR="00F07849" w:rsidRP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="00847355"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1C54BA79" w14:textId="65D42219" w:rsid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79827E82" w14:textId="5A8BFE90" w:rsidR="00F07849" w:rsidRPr="00DF78CC" w:rsidRDefault="00F07849" w:rsidP="00F0784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1D1F2CCF" w14:textId="642EDEA3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6EF76011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1F5905C9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67671A2D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0EFE7891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42943214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45204D92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2FA09BCB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7F6C0C27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7EAFB51E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464BE6A3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56F34FF4" w14:textId="77777777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44"/>
        </w:rPr>
      </w:pPr>
    </w:p>
    <w:p w14:paraId="170B4EA9" w14:textId="0062CC73" w:rsidR="00D058CC" w:rsidRDefault="00D058CC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058CC">
        <w:rPr>
          <w:rFonts w:ascii="標楷體" w:eastAsia="標楷體" w:hAnsi="標楷體"/>
          <w:b/>
          <w:bCs/>
          <w:sz w:val="36"/>
          <w:szCs w:val="44"/>
        </w:rPr>
        <w:t>11</w:t>
      </w:r>
      <w:r w:rsidRPr="00D058CC">
        <w:rPr>
          <w:rFonts w:ascii="標楷體" w:eastAsia="標楷體" w:hAnsi="標楷體" w:hint="eastAsia"/>
          <w:b/>
          <w:bCs/>
          <w:sz w:val="36"/>
          <w:szCs w:val="44"/>
        </w:rPr>
        <w:t>4年花蓮市「市長盃」足球錦標賽</w:t>
      </w:r>
    </w:p>
    <w:p w14:paraId="3791BC4F" w14:textId="3C8D6292" w:rsidR="00E97191" w:rsidRPr="00C645AD" w:rsidRDefault="00E97191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E97191" w:rsidRPr="00DF78CC" w14:paraId="59A6B3D7" w14:textId="77777777" w:rsidTr="003F51F8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F29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BD0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0D4050C1" w14:textId="77777777" w:rsidTr="003F51F8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F3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872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67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B46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F4C82D9" w14:textId="77777777" w:rsidTr="003F51F8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B475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A25DD1F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59A0C866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DE9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28F0B367" w14:textId="77777777" w:rsidTr="003F51F8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B4E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17DD7F6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58B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E7CAB45" w14:textId="77777777" w:rsidTr="003F51F8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13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23F8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E97191" w:rsidRPr="00DF78CC" w14:paraId="0659FFC4" w14:textId="77777777" w:rsidTr="003F51F8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F8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527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E97191" w:rsidRPr="00DF78CC" w14:paraId="2D8A2125" w14:textId="77777777" w:rsidTr="003F51F8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A9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55E3905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6ABE70A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59FE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72640F0" w14:textId="77777777" w:rsidR="00E97191" w:rsidRPr="00DF78CC" w:rsidRDefault="00E97191" w:rsidP="00E97191">
      <w:pPr>
        <w:rPr>
          <w:rFonts w:ascii="標楷體" w:eastAsia="標楷體" w:hAnsi="標楷體"/>
        </w:rPr>
      </w:pPr>
    </w:p>
    <w:p w14:paraId="01960F62" w14:textId="77777777" w:rsidR="00E97191" w:rsidRDefault="00E97191" w:rsidP="00E97191">
      <w:pPr>
        <w:tabs>
          <w:tab w:val="left" w:pos="1526"/>
        </w:tabs>
        <w:rPr>
          <w:rFonts w:ascii="標楷體" w:eastAsia="標楷體" w:hAnsi="標楷體"/>
          <w:b/>
          <w:sz w:val="40"/>
          <w:szCs w:val="40"/>
        </w:rPr>
      </w:pPr>
    </w:p>
    <w:p w14:paraId="2A37BE71" w14:textId="77777777" w:rsidR="00E97191" w:rsidRPr="00F07849" w:rsidRDefault="00E97191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sectPr w:rsidR="00E97191" w:rsidRPr="00F07849" w:rsidSect="00FB27D1">
      <w:footerReference w:type="even" r:id="rId8"/>
      <w:footerReference w:type="default" r:id="rId9"/>
      <w:pgSz w:w="11906" w:h="16838"/>
      <w:pgMar w:top="851" w:right="992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7F40E" w14:textId="77777777" w:rsidR="00E07069" w:rsidRDefault="00E07069" w:rsidP="003F5C76">
      <w:r>
        <w:separator/>
      </w:r>
    </w:p>
  </w:endnote>
  <w:endnote w:type="continuationSeparator" w:id="0">
    <w:p w14:paraId="7D6AE240" w14:textId="77777777" w:rsidR="00E07069" w:rsidRDefault="00E07069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138EB" w:rsidRPr="007138EB">
      <w:rPr>
        <w:rFonts w:ascii="標楷體" w:eastAsia="標楷體" w:hAnsi="標楷體"/>
        <w:noProof/>
        <w:sz w:val="28"/>
        <w:szCs w:val="28"/>
        <w:lang w:val="zh-TW"/>
      </w:rPr>
      <w:t>4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6A7F" w14:textId="77777777" w:rsidR="00E07069" w:rsidRDefault="00E07069" w:rsidP="003F5C76">
      <w:r>
        <w:separator/>
      </w:r>
    </w:p>
  </w:footnote>
  <w:footnote w:type="continuationSeparator" w:id="0">
    <w:p w14:paraId="648EEF99" w14:textId="77777777" w:rsidR="00E07069" w:rsidRDefault="00E07069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24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8"/>
  </w:num>
  <w:num w:numId="15">
    <w:abstractNumId w:val="21"/>
  </w:num>
  <w:num w:numId="16">
    <w:abstractNumId w:val="6"/>
  </w:num>
  <w:num w:numId="17">
    <w:abstractNumId w:val="2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8"/>
  </w:num>
  <w:num w:numId="23">
    <w:abstractNumId w:val="17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4D36"/>
    <w:rsid w:val="00135C5C"/>
    <w:rsid w:val="00136A81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1163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68E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0C31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0ABD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AFD"/>
    <w:rsid w:val="00262E1D"/>
    <w:rsid w:val="002632C1"/>
    <w:rsid w:val="00263435"/>
    <w:rsid w:val="002655AD"/>
    <w:rsid w:val="002665B0"/>
    <w:rsid w:val="00267C26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D90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78F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08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39ED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07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9DD"/>
    <w:rsid w:val="003F5C76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299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2E77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54C8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404B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3C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5D77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4D07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0B3C"/>
    <w:rsid w:val="005824C5"/>
    <w:rsid w:val="005825FC"/>
    <w:rsid w:val="005842C7"/>
    <w:rsid w:val="00586077"/>
    <w:rsid w:val="00586079"/>
    <w:rsid w:val="00586CDA"/>
    <w:rsid w:val="00587994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971E2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1ED9"/>
    <w:rsid w:val="005D2210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0D9B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6EF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645E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38EB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056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207F"/>
    <w:rsid w:val="00764B4F"/>
    <w:rsid w:val="00764DEB"/>
    <w:rsid w:val="00765243"/>
    <w:rsid w:val="00765621"/>
    <w:rsid w:val="00765812"/>
    <w:rsid w:val="00766CA2"/>
    <w:rsid w:val="00766F65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432"/>
    <w:rsid w:val="007A6B78"/>
    <w:rsid w:val="007B04E4"/>
    <w:rsid w:val="007B0DF5"/>
    <w:rsid w:val="007B37D3"/>
    <w:rsid w:val="007B4A30"/>
    <w:rsid w:val="007B4EF4"/>
    <w:rsid w:val="007B74BE"/>
    <w:rsid w:val="007B785B"/>
    <w:rsid w:val="007C0BD0"/>
    <w:rsid w:val="007C3101"/>
    <w:rsid w:val="007C5C04"/>
    <w:rsid w:val="007C79DD"/>
    <w:rsid w:val="007D1303"/>
    <w:rsid w:val="007D163F"/>
    <w:rsid w:val="007D23D5"/>
    <w:rsid w:val="007D2760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47355"/>
    <w:rsid w:val="00847FA1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2C36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68D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51F2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5C7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4DD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64"/>
    <w:rsid w:val="00A71ADB"/>
    <w:rsid w:val="00A73A2C"/>
    <w:rsid w:val="00A73C85"/>
    <w:rsid w:val="00A7407E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664A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31AD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392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323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4B3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87724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3B45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8CC"/>
    <w:rsid w:val="00D05A7D"/>
    <w:rsid w:val="00D06436"/>
    <w:rsid w:val="00D068DC"/>
    <w:rsid w:val="00D0702B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4C0C"/>
    <w:rsid w:val="00D878E6"/>
    <w:rsid w:val="00D9039E"/>
    <w:rsid w:val="00D90CE3"/>
    <w:rsid w:val="00D9116E"/>
    <w:rsid w:val="00D91B30"/>
    <w:rsid w:val="00D91F2F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3D16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0D52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69"/>
    <w:rsid w:val="00E070CB"/>
    <w:rsid w:val="00E10AFA"/>
    <w:rsid w:val="00E124DC"/>
    <w:rsid w:val="00E12FE5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191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3F3F"/>
    <w:rsid w:val="00EC4A30"/>
    <w:rsid w:val="00EC4E20"/>
    <w:rsid w:val="00EC4E38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E7CC9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849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CFA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65BF0"/>
    <w:rsid w:val="00F7262B"/>
    <w:rsid w:val="00F7277C"/>
    <w:rsid w:val="00F73B4B"/>
    <w:rsid w:val="00F743B8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4620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F6F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1747</Words>
  <Characters>751</Characters>
  <Application>Microsoft Office Word</Application>
  <DocSecurity>0</DocSecurity>
  <Lines>6</Lines>
  <Paragraphs>4</Paragraphs>
  <ScaleCrop>false</ScaleCrop>
  <Company>台電東區發電處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20</cp:revision>
  <cp:lastPrinted>2025-04-22T02:06:00Z</cp:lastPrinted>
  <dcterms:created xsi:type="dcterms:W3CDTF">2024-09-24T10:26:00Z</dcterms:created>
  <dcterms:modified xsi:type="dcterms:W3CDTF">2025-05-06T04:51:00Z</dcterms:modified>
</cp:coreProperties>
</file>