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D0A36" w14:textId="366354FC" w:rsidR="006F5398" w:rsidRPr="00D7486D" w:rsidRDefault="006F5398" w:rsidP="00BA77D4">
      <w:pPr>
        <w:pStyle w:val="ae"/>
        <w:rPr>
          <w:rFonts w:ascii="標楷體" w:eastAsia="標楷體" w:hAnsi="標楷體"/>
          <w:sz w:val="36"/>
          <w:szCs w:val="44"/>
        </w:rPr>
      </w:pPr>
      <w:r w:rsidRPr="00D7486D">
        <w:rPr>
          <w:rFonts w:ascii="標楷體" w:eastAsia="標楷體" w:hAnsi="標楷體"/>
          <w:sz w:val="36"/>
          <w:szCs w:val="44"/>
        </w:rPr>
        <w:t>11</w:t>
      </w:r>
      <w:r w:rsidR="00A51CA2">
        <w:rPr>
          <w:rFonts w:ascii="標楷體" w:eastAsia="標楷體" w:hAnsi="標楷體" w:hint="eastAsia"/>
          <w:sz w:val="36"/>
          <w:szCs w:val="44"/>
        </w:rPr>
        <w:t>4</w:t>
      </w:r>
      <w:r w:rsidR="000A0BD4">
        <w:rPr>
          <w:rFonts w:ascii="標楷體" w:eastAsia="標楷體" w:hAnsi="標楷體" w:hint="eastAsia"/>
          <w:sz w:val="36"/>
          <w:szCs w:val="44"/>
        </w:rPr>
        <w:t>年花蓮縣辦理運動愛台灣2.0原力覺醒足球聯誼</w:t>
      </w:r>
      <w:r w:rsidRPr="00D7486D">
        <w:rPr>
          <w:rFonts w:ascii="標楷體" w:eastAsia="標楷體" w:hAnsi="標楷體" w:hint="eastAsia"/>
          <w:sz w:val="36"/>
          <w:szCs w:val="44"/>
        </w:rPr>
        <w:t>賽</w:t>
      </w:r>
      <w:r w:rsidR="00E355F8" w:rsidRPr="00D7486D">
        <w:rPr>
          <w:rFonts w:ascii="標楷體" w:eastAsia="標楷體" w:hAnsi="標楷體" w:hint="eastAsia"/>
          <w:sz w:val="36"/>
          <w:szCs w:val="44"/>
        </w:rPr>
        <w:t>-</w:t>
      </w:r>
      <w:r w:rsidRPr="00D7486D">
        <w:rPr>
          <w:rFonts w:ascii="標楷體" w:eastAsia="標楷體" w:hAnsi="標楷體" w:hint="eastAsia"/>
          <w:sz w:val="36"/>
          <w:szCs w:val="44"/>
        </w:rPr>
        <w:t>競賽規程</w:t>
      </w:r>
    </w:p>
    <w:p w14:paraId="6E1D9135" w14:textId="7A909E68" w:rsidR="006F5398" w:rsidRPr="006D40FA" w:rsidRDefault="006F5398" w:rsidP="00BA77D4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一、目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的：推展全民運動，促進學校運動風氣，提升足球運動水準。</w:t>
      </w:r>
      <w:r w:rsidR="00BA77D4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</w:t>
      </w:r>
      <w:r w:rsidR="00BA77D4" w:rsidRPr="00BA77D4">
        <w:rPr>
          <w:rFonts w:ascii="標楷體" w:eastAsia="標楷體" w:hAnsi="標楷體" w:cs="新細明體" w:hint="eastAsia"/>
          <w:kern w:val="0"/>
          <w:sz w:val="26"/>
          <w:szCs w:val="26"/>
        </w:rPr>
        <w:t>鼓勵不同背景和年龄層的人們互相學習和交流</w:t>
      </w:r>
      <w:r w:rsidR="00BA77D4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BA77D4" w:rsidRPr="00BA77D4">
        <w:rPr>
          <w:rFonts w:ascii="標楷體" w:eastAsia="標楷體" w:hAnsi="標楷體" w:cs="新細明體" w:hint="eastAsia"/>
          <w:kern w:val="0"/>
          <w:sz w:val="26"/>
          <w:szCs w:val="26"/>
        </w:rPr>
        <w:t>增進彼此的了解和尊重。</w:t>
      </w:r>
      <w:r w:rsidR="00BA77D4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</w:t>
      </w:r>
      <w:r w:rsidR="00BA77D4" w:rsidRPr="00BA77D4">
        <w:rPr>
          <w:rFonts w:ascii="標楷體" w:eastAsia="標楷體" w:hAnsi="標楷體" w:cs="新細明體" w:hint="eastAsia"/>
          <w:kern w:val="0"/>
          <w:sz w:val="26"/>
          <w:szCs w:val="26"/>
        </w:rPr>
        <w:t>提高社會大眾對原住民族文化的認識和欣</w:t>
      </w:r>
      <w:r w:rsidR="00BA77D4">
        <w:rPr>
          <w:rFonts w:ascii="標楷體" w:eastAsia="標楷體" w:hAnsi="標楷體" w:cs="新細明體" w:hint="eastAsia"/>
          <w:kern w:val="0"/>
          <w:sz w:val="26"/>
          <w:szCs w:val="26"/>
        </w:rPr>
        <w:t>賞</w:t>
      </w:r>
      <w:r w:rsidR="00BA77D4" w:rsidRPr="00BA77D4">
        <w:rPr>
          <w:rFonts w:ascii="標楷體" w:eastAsia="標楷體" w:hAnsi="標楷體" w:cs="新細明體"/>
          <w:kern w:val="0"/>
          <w:sz w:val="26"/>
          <w:szCs w:val="26"/>
        </w:rPr>
        <w:t>,</w:t>
      </w:r>
      <w:r w:rsidR="00BA77D4" w:rsidRPr="00BA77D4">
        <w:rPr>
          <w:rFonts w:ascii="標楷體" w:eastAsia="標楷體" w:hAnsi="標楷體" w:cs="新細明體" w:hint="eastAsia"/>
          <w:kern w:val="0"/>
          <w:sz w:val="26"/>
          <w:szCs w:val="26"/>
        </w:rPr>
        <w:t>促進原住民族自我認同和自</w:t>
      </w:r>
      <w:r w:rsidR="00BA77D4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</w:t>
      </w:r>
      <w:r w:rsidR="00BA77D4" w:rsidRPr="00BA77D4">
        <w:rPr>
          <w:rFonts w:ascii="標楷體" w:eastAsia="標楷體" w:hAnsi="標楷體" w:cs="新細明體" w:hint="eastAsia"/>
          <w:kern w:val="0"/>
          <w:sz w:val="26"/>
          <w:szCs w:val="26"/>
        </w:rPr>
        <w:t>信心的提升。</w:t>
      </w:r>
    </w:p>
    <w:p w14:paraId="7F58850D" w14:textId="78A6703E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二、指導單位：</w:t>
      </w:r>
      <w:r w:rsidR="00D7486D">
        <w:rPr>
          <w:rFonts w:ascii="標楷體" w:eastAsia="標楷體" w:hAnsi="標楷體" w:cs="新細明體" w:hint="eastAsia"/>
          <w:kern w:val="0"/>
          <w:sz w:val="26"/>
          <w:szCs w:val="26"/>
        </w:rPr>
        <w:t>教育部體育署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、花蓮縣</w:t>
      </w:r>
      <w:r w:rsidR="00D7486D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政府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01F54C05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三、主辦單位：花蓮縣體育會。</w:t>
      </w:r>
    </w:p>
    <w:p w14:paraId="3A721EE1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四、承辦單位：花蓮縣體育會足球委員會。</w:t>
      </w:r>
    </w:p>
    <w:p w14:paraId="3053216D" w14:textId="612793E0" w:rsidR="008977D7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五、協辦單位：</w:t>
      </w:r>
      <w:r w:rsidR="00725D9E">
        <w:rPr>
          <w:rFonts w:ascii="標楷體" w:eastAsia="標楷體" w:hAnsi="標楷體" w:cs="新細明體" w:hint="eastAsia"/>
          <w:kern w:val="0"/>
          <w:sz w:val="26"/>
          <w:szCs w:val="26"/>
        </w:rPr>
        <w:t>國立花蓮高農</w:t>
      </w:r>
      <w:r w:rsidR="00725D9E">
        <w:rPr>
          <w:rFonts w:ascii="新細明體" w:hAnsi="新細明體" w:cs="新細明體" w:hint="eastAsia"/>
          <w:kern w:val="0"/>
          <w:sz w:val="26"/>
          <w:szCs w:val="26"/>
        </w:rPr>
        <w:t>、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花蓮縣立美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崙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國中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7DE461F2" w14:textId="187BDAB4" w:rsidR="00AB70F3" w:rsidRPr="002665B0" w:rsidRDefault="006F5398" w:rsidP="00B93521">
      <w:pPr>
        <w:pStyle w:val="ae"/>
        <w:ind w:left="520" w:hangingChars="200" w:hanging="520"/>
        <w:rPr>
          <w:rFonts w:ascii="標楷體" w:eastAsia="標楷體" w:hAnsi="標楷體" w:cs="新細明體"/>
          <w:color w:val="FF000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六、比賽日期：</w:t>
      </w:r>
      <w:r w:rsidR="00A101EE" w:rsidRPr="00DF000A">
        <w:rPr>
          <w:rFonts w:ascii="標楷體" w:eastAsia="標楷體" w:hAnsi="標楷體"/>
          <w:kern w:val="0"/>
          <w:sz w:val="26"/>
          <w:szCs w:val="26"/>
        </w:rPr>
        <w:t>11</w:t>
      </w:r>
      <w:r w:rsidR="006770CD">
        <w:rPr>
          <w:rFonts w:ascii="標楷體" w:eastAsia="標楷體" w:hAnsi="標楷體" w:hint="eastAsia"/>
          <w:kern w:val="0"/>
          <w:sz w:val="26"/>
          <w:szCs w:val="26"/>
        </w:rPr>
        <w:t>4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D7486D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="0078708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A51CA2"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="0078708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A51CA2"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="0078708E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78708E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D7486D">
        <w:rPr>
          <w:rFonts w:ascii="標楷體" w:eastAsia="標楷體" w:hAnsi="標楷體" w:cs="新細明體" w:hint="eastAsia"/>
          <w:kern w:val="0"/>
          <w:sz w:val="26"/>
          <w:szCs w:val="26"/>
        </w:rPr>
        <w:t>六</w:t>
      </w:r>
      <w:r w:rsidR="00722556">
        <w:rPr>
          <w:rFonts w:ascii="新細明體" w:hAnsi="新細明體" w:cs="新細明體" w:hint="eastAsia"/>
          <w:kern w:val="0"/>
          <w:sz w:val="26"/>
          <w:szCs w:val="26"/>
        </w:rPr>
        <w:t>、</w:t>
      </w:r>
      <w:r w:rsidR="00D7486D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78708E" w:rsidRPr="00A765A5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</w:p>
    <w:p w14:paraId="73C3BC39" w14:textId="2BA88B09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七、比賽地點：</w:t>
      </w:r>
      <w:r w:rsidR="00D7486D" w:rsidRPr="00B93521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國福</w:t>
      </w:r>
      <w:r w:rsidR="00531F4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園區</w:t>
      </w:r>
      <w:r w:rsidR="00D7486D" w:rsidRPr="00B93521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足球場</w:t>
      </w:r>
      <w:r w:rsidR="00D7486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3425D6">
        <w:rPr>
          <w:rFonts w:ascii="標楷體" w:eastAsia="標楷體" w:hAnsi="標楷體" w:cs="新細明體" w:hint="eastAsia"/>
          <w:kern w:val="0"/>
          <w:sz w:val="26"/>
          <w:szCs w:val="26"/>
        </w:rPr>
        <w:t>(暫定)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10D0CD4F" w14:textId="5BED6704" w:rsidR="006F5398" w:rsidRPr="00DF000A" w:rsidRDefault="00FA7897" w:rsidP="00BA77D4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八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、比賽組別：</w:t>
      </w:r>
      <w:r w:rsidR="00A51CA2">
        <w:rPr>
          <w:rFonts w:ascii="標楷體" w:eastAsia="標楷體" w:hAnsi="標楷體" w:hint="eastAsia"/>
          <w:b/>
          <w:color w:val="7030A0"/>
          <w:sz w:val="26"/>
          <w:szCs w:val="26"/>
        </w:rPr>
        <w:t>國小U10</w:t>
      </w:r>
      <w:r w:rsidR="006F5398" w:rsidRPr="00265A30">
        <w:rPr>
          <w:rFonts w:ascii="標楷體" w:eastAsia="標楷體" w:hAnsi="標楷體" w:hint="eastAsia"/>
          <w:b/>
          <w:color w:val="7030A0"/>
          <w:sz w:val="26"/>
          <w:szCs w:val="26"/>
        </w:rPr>
        <w:t>男</w:t>
      </w:r>
      <w:r w:rsidR="00BA77D4" w:rsidRPr="00265A30">
        <w:rPr>
          <w:rFonts w:ascii="標楷體" w:eastAsia="標楷體" w:hAnsi="標楷體" w:hint="eastAsia"/>
          <w:b/>
          <w:color w:val="7030A0"/>
          <w:sz w:val="26"/>
          <w:szCs w:val="26"/>
        </w:rPr>
        <w:t>子</w:t>
      </w:r>
      <w:r w:rsidR="006F5398" w:rsidRPr="00265A30">
        <w:rPr>
          <w:rFonts w:ascii="標楷體" w:eastAsia="標楷體" w:hAnsi="標楷體" w:hint="eastAsia"/>
          <w:b/>
          <w:color w:val="7030A0"/>
          <w:sz w:val="26"/>
          <w:szCs w:val="26"/>
        </w:rPr>
        <w:t>組</w:t>
      </w:r>
      <w:r w:rsidR="00BA77D4" w:rsidRPr="00265A30">
        <w:rPr>
          <w:rFonts w:ascii="新細明體" w:hAnsi="新細明體" w:cs="新細明體" w:hint="eastAsia"/>
          <w:b/>
          <w:color w:val="7030A0"/>
          <w:kern w:val="0"/>
          <w:sz w:val="26"/>
          <w:szCs w:val="26"/>
        </w:rPr>
        <w:t>、</w:t>
      </w:r>
      <w:r w:rsidR="00A51CA2">
        <w:rPr>
          <w:rFonts w:ascii="標楷體" w:eastAsia="標楷體" w:hAnsi="標楷體" w:hint="eastAsia"/>
          <w:b/>
          <w:color w:val="7030A0"/>
          <w:sz w:val="26"/>
          <w:szCs w:val="26"/>
        </w:rPr>
        <w:t>國小U10</w:t>
      </w:r>
      <w:r w:rsidR="006F5398" w:rsidRPr="00265A30">
        <w:rPr>
          <w:rFonts w:ascii="標楷體" w:eastAsia="標楷體" w:hAnsi="標楷體" w:hint="eastAsia"/>
          <w:b/>
          <w:color w:val="7030A0"/>
          <w:sz w:val="26"/>
          <w:szCs w:val="26"/>
        </w:rPr>
        <w:t>女</w:t>
      </w:r>
      <w:r w:rsidR="00BA77D4" w:rsidRPr="00265A30">
        <w:rPr>
          <w:rFonts w:ascii="標楷體" w:eastAsia="標楷體" w:hAnsi="標楷體" w:hint="eastAsia"/>
          <w:b/>
          <w:color w:val="7030A0"/>
          <w:sz w:val="26"/>
          <w:szCs w:val="26"/>
        </w:rPr>
        <w:t>子</w:t>
      </w:r>
      <w:r w:rsidR="006F5398" w:rsidRPr="00265A30">
        <w:rPr>
          <w:rFonts w:ascii="標楷體" w:eastAsia="標楷體" w:hAnsi="標楷體" w:hint="eastAsia"/>
          <w:b/>
          <w:color w:val="7030A0"/>
          <w:sz w:val="26"/>
          <w:szCs w:val="26"/>
        </w:rPr>
        <w:t>組</w:t>
      </w:r>
      <w:r w:rsidR="00BA77D4" w:rsidRPr="00265A30">
        <w:rPr>
          <w:rFonts w:ascii="新細明體" w:hAnsi="新細明體" w:hint="eastAsia"/>
          <w:b/>
          <w:color w:val="7030A0"/>
          <w:sz w:val="26"/>
          <w:szCs w:val="26"/>
        </w:rPr>
        <w:t>、</w:t>
      </w:r>
      <w:r w:rsidR="006F5398" w:rsidRPr="00265A30">
        <w:rPr>
          <w:rFonts w:ascii="標楷體" w:eastAsia="標楷體" w:hAnsi="標楷體" w:cs="新細明體" w:hint="eastAsia"/>
          <w:b/>
          <w:color w:val="7030A0"/>
          <w:kern w:val="0"/>
          <w:sz w:val="26"/>
          <w:szCs w:val="26"/>
        </w:rPr>
        <w:t>國小</w:t>
      </w:r>
      <w:r w:rsidR="006D40FA" w:rsidRPr="00265A30">
        <w:rPr>
          <w:rFonts w:ascii="標楷體" w:eastAsia="標楷體" w:hAnsi="標楷體" w:cs="新細明體" w:hint="eastAsia"/>
          <w:b/>
          <w:color w:val="7030A0"/>
          <w:kern w:val="0"/>
          <w:sz w:val="26"/>
          <w:szCs w:val="26"/>
        </w:rPr>
        <w:t xml:space="preserve"> </w:t>
      </w:r>
      <w:r w:rsidR="006F5398" w:rsidRPr="00265A30">
        <w:rPr>
          <w:rFonts w:ascii="標楷體" w:eastAsia="標楷體" w:hAnsi="標楷體" w:cs="新細明體"/>
          <w:b/>
          <w:color w:val="7030A0"/>
          <w:kern w:val="0"/>
          <w:sz w:val="26"/>
          <w:szCs w:val="26"/>
        </w:rPr>
        <w:t>U12</w:t>
      </w:r>
      <w:r w:rsidR="006F5398" w:rsidRPr="00265A30">
        <w:rPr>
          <w:rFonts w:ascii="標楷體" w:eastAsia="標楷體" w:hAnsi="標楷體" w:cs="新細明體" w:hint="eastAsia"/>
          <w:b/>
          <w:color w:val="7030A0"/>
          <w:kern w:val="0"/>
          <w:sz w:val="26"/>
          <w:szCs w:val="26"/>
        </w:rPr>
        <w:t>男</w:t>
      </w:r>
      <w:r w:rsidR="00D7486D" w:rsidRPr="00265A30">
        <w:rPr>
          <w:rFonts w:ascii="標楷體" w:eastAsia="標楷體" w:hAnsi="標楷體" w:cs="新細明體" w:hint="eastAsia"/>
          <w:b/>
          <w:color w:val="7030A0"/>
          <w:kern w:val="0"/>
          <w:sz w:val="26"/>
          <w:szCs w:val="26"/>
        </w:rPr>
        <w:t>子</w:t>
      </w:r>
      <w:r w:rsidR="006F5398" w:rsidRPr="00265A30">
        <w:rPr>
          <w:rFonts w:ascii="標楷體" w:eastAsia="標楷體" w:hAnsi="標楷體" w:cs="新細明體" w:hint="eastAsia"/>
          <w:b/>
          <w:color w:val="7030A0"/>
          <w:kern w:val="0"/>
          <w:sz w:val="26"/>
          <w:szCs w:val="26"/>
        </w:rPr>
        <w:t>組</w:t>
      </w:r>
      <w:r w:rsidR="00BA77D4" w:rsidRPr="00265A30">
        <w:rPr>
          <w:rFonts w:ascii="新細明體" w:hAnsi="新細明體" w:cs="新細明體" w:hint="eastAsia"/>
          <w:b/>
          <w:color w:val="7030A0"/>
          <w:kern w:val="0"/>
          <w:sz w:val="26"/>
          <w:szCs w:val="26"/>
        </w:rPr>
        <w:t>、</w:t>
      </w:r>
      <w:r w:rsidR="00265A30" w:rsidRPr="00265A30">
        <w:rPr>
          <w:rFonts w:ascii="標楷體" w:eastAsia="標楷體" w:hAnsi="標楷體" w:hint="eastAsia"/>
          <w:b/>
          <w:color w:val="7030A0"/>
          <w:sz w:val="26"/>
          <w:szCs w:val="26"/>
        </w:rPr>
        <w:t>國小</w:t>
      </w:r>
      <w:r w:rsidR="006D40FA" w:rsidRPr="00265A30">
        <w:rPr>
          <w:rFonts w:ascii="標楷體" w:eastAsia="標楷體" w:hAnsi="標楷體" w:hint="eastAsia"/>
          <w:b/>
          <w:color w:val="7030A0"/>
          <w:sz w:val="26"/>
          <w:szCs w:val="26"/>
        </w:rPr>
        <w:t xml:space="preserve"> </w:t>
      </w:r>
      <w:r w:rsidR="006F5398" w:rsidRPr="00265A30">
        <w:rPr>
          <w:rFonts w:ascii="標楷體" w:eastAsia="標楷體" w:hAnsi="標楷體"/>
          <w:b/>
          <w:color w:val="7030A0"/>
          <w:sz w:val="26"/>
          <w:szCs w:val="26"/>
        </w:rPr>
        <w:t>U12</w:t>
      </w:r>
      <w:r w:rsidR="00D7486D" w:rsidRPr="00265A30">
        <w:rPr>
          <w:rFonts w:ascii="標楷體" w:eastAsia="標楷體" w:hAnsi="標楷體" w:hint="eastAsia"/>
          <w:b/>
          <w:color w:val="7030A0"/>
          <w:sz w:val="26"/>
          <w:szCs w:val="26"/>
        </w:rPr>
        <w:t>女子</w:t>
      </w:r>
      <w:r w:rsidR="006F5398" w:rsidRPr="00265A30">
        <w:rPr>
          <w:rFonts w:ascii="標楷體" w:eastAsia="標楷體" w:hAnsi="標楷體" w:hint="eastAsia"/>
          <w:b/>
          <w:color w:val="7030A0"/>
          <w:sz w:val="26"/>
          <w:szCs w:val="26"/>
        </w:rPr>
        <w:t>組</w:t>
      </w:r>
      <w:r w:rsidR="006D40FA" w:rsidRPr="00265A30">
        <w:rPr>
          <w:rFonts w:ascii="標楷體" w:eastAsia="標楷體" w:hAnsi="標楷體" w:cs="新細明體" w:hint="eastAsia"/>
          <w:b/>
          <w:kern w:val="0"/>
          <w:sz w:val="26"/>
          <w:szCs w:val="26"/>
        </w:rPr>
        <w:t xml:space="preserve"> </w:t>
      </w:r>
      <w:r w:rsidR="006D40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</w:p>
    <w:p w14:paraId="1174B56A" w14:textId="6ACD2FA1" w:rsidR="00E030E4" w:rsidRPr="00DF000A" w:rsidRDefault="00FA7897" w:rsidP="00E030E4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九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、參賽資格：</w:t>
      </w:r>
      <w:r w:rsidR="00E030E4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就讀國民小學，具有該校學籍之在籍學生，皆可報名參加，每人限報</w:t>
      </w:r>
      <w:proofErr w:type="gramStart"/>
      <w:r w:rsidR="00E030E4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E030E4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</w:t>
      </w:r>
      <w:r w:rsidR="00E030E4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隊。</w:t>
      </w:r>
      <w:r w:rsidR="00121E8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highlight w:val="yellow"/>
        </w:rPr>
        <w:t>每一組每一</w:t>
      </w:r>
      <w:proofErr w:type="gramStart"/>
      <w:r w:rsidR="00121E8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highlight w:val="yellow"/>
        </w:rPr>
        <w:t>單位限報一</w:t>
      </w:r>
      <w:r w:rsidR="00E030E4" w:rsidRPr="00002F6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highlight w:val="yellow"/>
        </w:rPr>
        <w:t>隊</w:t>
      </w:r>
      <w:proofErr w:type="gramEnd"/>
      <w:r w:rsidR="00E030E4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（如有球員重複報名，取消該球員</w:t>
      </w:r>
      <w:r w:rsidR="00E030E4">
        <w:rPr>
          <w:rFonts w:ascii="標楷體" w:eastAsia="標楷體" w:hAnsi="標楷體" w:cs="新細明體" w:hint="eastAsia"/>
          <w:kern w:val="0"/>
          <w:sz w:val="26"/>
          <w:szCs w:val="26"/>
        </w:rPr>
        <w:t>及球隊</w:t>
      </w:r>
      <w:r w:rsidR="00E030E4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</w:t>
      </w:r>
      <w:r w:rsidR="00E030E4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之參賽資格）。</w:t>
      </w:r>
    </w:p>
    <w:p w14:paraId="45605842" w14:textId="77777777" w:rsidR="00E030E4" w:rsidRPr="00DF000A" w:rsidRDefault="00E030E4" w:rsidP="00E030E4">
      <w:pPr>
        <w:pStyle w:val="ae"/>
        <w:rPr>
          <w:rFonts w:ascii="標楷體" w:eastAsia="標楷體" w:hAnsi="標楷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</w:t>
      </w:r>
      <w:r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可以</w:t>
      </w:r>
      <w:r w:rsidRPr="005918CE">
        <w:rPr>
          <w:rFonts w:ascii="標楷體" w:eastAsia="標楷體" w:hAnsi="標楷體" w:hint="eastAsia"/>
          <w:b/>
          <w:kern w:val="0"/>
          <w:sz w:val="26"/>
          <w:szCs w:val="26"/>
        </w:rPr>
        <w:t>學校、俱樂部</w:t>
      </w:r>
      <w:r w:rsidRPr="00DF000A">
        <w:rPr>
          <w:rFonts w:ascii="標楷體" w:eastAsia="標楷體" w:hAnsi="標楷體" w:hint="eastAsia"/>
          <w:kern w:val="0"/>
          <w:sz w:val="26"/>
          <w:szCs w:val="26"/>
        </w:rPr>
        <w:t>名義報名參賽隊伍，依照報名表填寫資料報名，不需</w:t>
      </w:r>
    </w:p>
    <w:p w14:paraId="6EF164FB" w14:textId="1361ECE1" w:rsidR="006F5398" w:rsidRPr="00E030E4" w:rsidRDefault="00E030E4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    </w:t>
      </w:r>
      <w:r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附照片，但請攜帶</w:t>
      </w:r>
      <w:r w:rsidRPr="005918C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健保卡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備查。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</w:t>
      </w:r>
    </w:p>
    <w:p w14:paraId="3DBBD54A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十、比賽方式與規則：</w:t>
      </w:r>
    </w:p>
    <w:p w14:paraId="69F24522" w14:textId="04CFBE8F" w:rsidR="006F5398" w:rsidRPr="00DF000A" w:rsidRDefault="000253B4" w:rsidP="00803127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proofErr w:type="gramStart"/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比賽規則：使用中華民國足球協會審定公佈之最新</w:t>
      </w:r>
      <w:r w:rsidR="00121E8D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8</w:t>
      </w:r>
      <w:proofErr w:type="gramStart"/>
      <w:r w:rsidR="00E74EA8" w:rsidRPr="00B9352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足球運動規則</w:t>
      </w:r>
      <w:r w:rsidR="00803127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803127">
        <w:rPr>
          <w:rFonts w:ascii="標楷體" w:eastAsia="標楷體" w:hAnsi="標楷體" w:cs="新細明體"/>
          <w:kern w:val="0"/>
          <w:sz w:val="26"/>
          <w:szCs w:val="26"/>
        </w:rPr>
        <w:t xml:space="preserve">              </w:t>
      </w:r>
    </w:p>
    <w:p w14:paraId="0E530D9C" w14:textId="70D1DEC2" w:rsidR="006F5398" w:rsidRPr="00DF000A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(二)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比賽制度：視比賽隊伍數於抽籤時公佈。</w:t>
      </w:r>
    </w:p>
    <w:p w14:paraId="1527BA27" w14:textId="70DC6D98" w:rsidR="006F5398" w:rsidRPr="00DF000A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 w:rsidR="00A51CA2">
        <w:rPr>
          <w:rFonts w:ascii="標楷體" w:eastAsia="標楷體" w:hAnsi="標楷體" w:cs="新細明體" w:hint="eastAsia"/>
          <w:kern w:val="0"/>
          <w:sz w:val="26"/>
          <w:szCs w:val="26"/>
        </w:rPr>
        <w:t>比賽用球：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採用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號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球。</w:t>
      </w:r>
    </w:p>
    <w:p w14:paraId="70CB3C09" w14:textId="5F0B057E" w:rsidR="001E2E62" w:rsidRDefault="00E74EA8" w:rsidP="001E2E62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(四)比賽細則:</w:t>
      </w:r>
    </w:p>
    <w:p w14:paraId="2978D219" w14:textId="2434E064" w:rsidR="00ED7495" w:rsidRPr="00A51CA2" w:rsidRDefault="001E2E62" w:rsidP="00ED7495">
      <w:pPr>
        <w:pStyle w:val="ae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803127" w:rsidRPr="00265A30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國小</w:t>
      </w:r>
      <w:r w:rsidRPr="00265A30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每場比賽為</w:t>
      </w:r>
      <w:r w:rsidR="00FB27D1" w:rsidRPr="00265A30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30</w:t>
      </w:r>
      <w:r w:rsidRPr="00265A30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分鐘，</w:t>
      </w:r>
      <w:r w:rsidR="00ED7495" w:rsidRPr="00265A30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分</w:t>
      </w:r>
      <w:r w:rsidRPr="00265A30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上下半場</w:t>
      </w:r>
      <w:r w:rsidR="00725D9E" w:rsidRPr="00265A30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各15分鐘</w:t>
      </w:r>
      <w:r w:rsidR="00ED7495" w:rsidRPr="00265A30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，中</w:t>
      </w:r>
      <w:r w:rsidRPr="00265A30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場</w:t>
      </w:r>
      <w:r w:rsidR="00ED7495" w:rsidRPr="00265A30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休息</w:t>
      </w:r>
      <w:r w:rsidR="00FB27D1" w:rsidRPr="00265A30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5分鐘</w:t>
      </w:r>
      <w:r w:rsidRPr="00265A30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。</w:t>
      </w:r>
    </w:p>
    <w:p w14:paraId="69AC5ABC" w14:textId="2C81A52D" w:rsidR="00E74EA8" w:rsidRPr="00A2309D" w:rsidRDefault="001E2E62" w:rsidP="00C3594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A51CA2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比賽期間替換人數不限，球員被替換出場後</w:t>
      </w:r>
      <w:r w:rsidR="0039499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394991"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預賽</w:t>
      </w:r>
      <w:r w:rsidR="00FB27D1"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可</w:t>
      </w:r>
      <w:r w:rsidR="00394991" w:rsidRPr="00A2309D">
        <w:rPr>
          <w:rFonts w:ascii="新細明體" w:hAnsi="新細明體" w:cs="新細明體" w:hint="eastAsia"/>
          <w:color w:val="FF0000"/>
          <w:kern w:val="0"/>
          <w:sz w:val="26"/>
          <w:szCs w:val="26"/>
        </w:rPr>
        <w:t>、</w:t>
      </w:r>
      <w:r w:rsidR="00394991"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決賽不可</w:t>
      </w:r>
      <w:r w:rsidR="0039499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再替換入賽。</w:t>
      </w:r>
      <w:r w:rsidR="00E74EA8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</w:p>
    <w:p w14:paraId="264D1C4A" w14:textId="18D47C5C" w:rsidR="000253B4" w:rsidRPr="00DF000A" w:rsidRDefault="00E74EA8" w:rsidP="00FB27D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FB27D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A51CA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、替換人數最多5人，比賽球員被替換出場後不得再替換入賽。</w:t>
      </w:r>
    </w:p>
    <w:p w14:paraId="28AB3958" w14:textId="46D0D79F" w:rsidR="00C35941" w:rsidRPr="00DF000A" w:rsidRDefault="000253B4" w:rsidP="00FB27D1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="00FB27D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A51CA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、當場參賽人員才能進入球員席及技術區域，並遵守足球規則『技術區</w:t>
      </w:r>
      <w:r w:rsidR="00FB27D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域條款』之規定，尊重裁判的判決，配合第四裁判管理，球隊教練團應</w:t>
      </w:r>
      <w:r w:rsidR="00FB27D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有義務協同大會工作人員共同管控該區秩序。</w:t>
      </w:r>
    </w:p>
    <w:p w14:paraId="63311DF8" w14:textId="193AA03E" w:rsidR="006F5398" w:rsidRDefault="00FB27D1" w:rsidP="00394991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</w:t>
      </w:r>
      <w:r w:rsidR="00C35941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A51CA2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、凡上場比賽球員之球衣號碼（場上隊長需佩帶臂章，守門員若擔任普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通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球員時球衣號碼需相同）與報名之號碼不同者，該場比賽</w:t>
      </w:r>
      <w:proofErr w:type="gramStart"/>
      <w:r w:rsidR="00C35941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proofErr w:type="gramEnd"/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得出賽</w:t>
      </w:r>
      <w:r w:rsidR="00C3594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32CB854F" w14:textId="2F865969" w:rsidR="00394991" w:rsidRDefault="00FB27D1" w:rsidP="00394991">
      <w:pPr>
        <w:pStyle w:val="ae"/>
        <w:ind w:left="2600" w:rightChars="-177" w:right="-425" w:hangingChars="1000" w:hanging="2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A51CA2"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C35941" w:rsidRPr="00DF000A">
        <w:rPr>
          <w:rFonts w:ascii="標楷體" w:eastAsia="標楷體" w:hAnsi="標楷體" w:hint="eastAsia"/>
          <w:sz w:val="26"/>
          <w:szCs w:val="26"/>
        </w:rPr>
        <w:t>各球隊比賽時，依領隊會議確定登錄之球衣顏色出賽，若未登錄者，需</w:t>
      </w:r>
    </w:p>
    <w:p w14:paraId="203279A7" w14:textId="77777777" w:rsidR="00394991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C35941" w:rsidRPr="00DF000A">
        <w:rPr>
          <w:rFonts w:ascii="標楷體" w:eastAsia="標楷體" w:hAnsi="標楷體" w:hint="eastAsia"/>
          <w:sz w:val="26"/>
          <w:szCs w:val="26"/>
        </w:rPr>
        <w:t>配合已登錄球隊之顏色，若二隊皆未登錄，必須攜帶兩套同顏色球衣；</w:t>
      </w:r>
      <w:r w:rsidR="00C35941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各</w:t>
      </w:r>
    </w:p>
    <w:p w14:paraId="158FE372" w14:textId="77777777" w:rsidR="00394991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</w:pPr>
      <w:r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 xml:space="preserve">                </w:t>
      </w:r>
      <w:r w:rsidR="00C35941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球隊比賽時，賽程排在前者</w:t>
      </w:r>
      <w:r w:rsidR="00C35941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優先選擇</w:t>
      </w:r>
      <w:r w:rsidR="00C35941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球衣</w:t>
      </w:r>
      <w:r w:rsidR="00C35941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顏色</w:t>
      </w:r>
      <w:r w:rsidR="00C35941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，</w:t>
      </w:r>
      <w:r w:rsidR="00CB2CFA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賽程排在</w:t>
      </w:r>
      <w:proofErr w:type="gramStart"/>
      <w:r w:rsidR="00CB2CFA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後者</w:t>
      </w:r>
      <w:r w:rsidR="00CB2CFA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著</w:t>
      </w:r>
      <w:proofErr w:type="gramEnd"/>
      <w:r w:rsidR="00CB2CFA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明顯可與</w:t>
      </w:r>
    </w:p>
    <w:p w14:paraId="3B69A2F4" w14:textId="77777777" w:rsidR="00394991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 xml:space="preserve">                </w:t>
      </w:r>
      <w:r w:rsidR="00CB2CFA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前者辨別顏</w:t>
      </w:r>
      <w:r w:rsidR="00CB2CFA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色球衣。</w:t>
      </w:r>
      <w:r w:rsidR="00CB2CFA" w:rsidRPr="00DF000A">
        <w:rPr>
          <w:rFonts w:ascii="標楷體" w:eastAsia="標楷體" w:hAnsi="標楷體" w:hint="eastAsia"/>
          <w:sz w:val="26"/>
          <w:szCs w:val="26"/>
        </w:rPr>
        <w:t>球隊球衣、球褲、長襪須明顯並配戴護</w:t>
      </w:r>
      <w:proofErr w:type="gramStart"/>
      <w:r w:rsidR="00CB2CFA" w:rsidRPr="00DF000A">
        <w:rPr>
          <w:rFonts w:ascii="標楷體" w:eastAsia="標楷體" w:hAnsi="標楷體" w:hint="eastAsia"/>
          <w:sz w:val="26"/>
          <w:szCs w:val="26"/>
        </w:rPr>
        <w:t>脛</w:t>
      </w:r>
      <w:proofErr w:type="gramEnd"/>
      <w:r w:rsidR="00CB2CFA" w:rsidRPr="00DF000A">
        <w:rPr>
          <w:rFonts w:ascii="標楷體" w:eastAsia="標楷體" w:hAnsi="標楷體" w:hint="eastAsia"/>
          <w:sz w:val="26"/>
          <w:szCs w:val="26"/>
        </w:rPr>
        <w:t>；全隊球衣、</w:t>
      </w:r>
    </w:p>
    <w:p w14:paraId="1ADD6D8E" w14:textId="50147BE4" w:rsidR="00CB2CFA" w:rsidRPr="00E91A06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CB2CFA" w:rsidRPr="00DF000A">
        <w:rPr>
          <w:rFonts w:ascii="標楷體" w:eastAsia="標楷體" w:hAnsi="標楷體" w:hint="eastAsia"/>
          <w:sz w:val="26"/>
          <w:szCs w:val="26"/>
        </w:rPr>
        <w:t>球褲、襪子顏色與樣式必須一致，若出現顏色不同的將不允許上場比賽</w:t>
      </w:r>
      <w:r w:rsidR="00CB2CFA" w:rsidRPr="00E91A06">
        <w:rPr>
          <w:rFonts w:ascii="標楷體" w:eastAsia="標楷體" w:hAnsi="標楷體" w:hint="eastAsia"/>
          <w:sz w:val="26"/>
          <w:szCs w:val="26"/>
        </w:rPr>
        <w:t>。</w:t>
      </w:r>
    </w:p>
    <w:p w14:paraId="4817CE59" w14:textId="1909210D" w:rsidR="00CB2CFA" w:rsidRDefault="00394991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A51CA2">
        <w:rPr>
          <w:rFonts w:ascii="標楷體" w:eastAsia="標楷體" w:hAnsi="標楷體"/>
          <w:sz w:val="26"/>
          <w:szCs w:val="26"/>
        </w:rPr>
        <w:t>7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、凡比賽中不服裁判而被判棄權或無故棄權之球隊，除取消其繼續比賽之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資格（已賽成績不予計算）外因故逾規定比賽時間</w:t>
      </w:r>
      <w:r w:rsidR="00CB2CFA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分鐘未出場比賽之球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隊以棄權論，如經向大會提出具體說明，並查證屬實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者，仍取消其繼續比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賽及受獎資格（已賽成績不予計算），惟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proofErr w:type="gramEnd"/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另議處。</w:t>
      </w:r>
    </w:p>
    <w:p w14:paraId="2BF950EA" w14:textId="2172E31D" w:rsidR="00CB2CFA" w:rsidRDefault="00394991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lastRenderedPageBreak/>
        <w:t xml:space="preserve">             </w:t>
      </w:r>
      <w:r w:rsidR="00A51CA2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="00803127">
        <w:rPr>
          <w:rFonts w:ascii="新細明體" w:hAnsi="新細明體" w:cs="新細明體" w:hint="eastAsia"/>
          <w:kern w:val="0"/>
          <w:sz w:val="26"/>
          <w:szCs w:val="26"/>
        </w:rPr>
        <w:t>、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如有冒名頂替參賽者，經查屬實則應判全隊棄權，已賽成績不予計算，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該球隊及總教練與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冒名者均處以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一年停賽之處分，並函送教育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主管單位處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理。</w:t>
      </w:r>
    </w:p>
    <w:p w14:paraId="194F9D57" w14:textId="18B9AF1E" w:rsidR="00265A30" w:rsidRDefault="00725D9E" w:rsidP="00265A30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A51CA2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65A30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</w:t>
      </w:r>
      <w:proofErr w:type="gramStart"/>
      <w:r w:rsidR="00265A30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="00265A30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凡屬裁判職權範圍內之判罰，應按裁判</w:t>
      </w:r>
      <w:proofErr w:type="gramStart"/>
      <w:r w:rsidR="00265A30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判</w:t>
      </w:r>
      <w:proofErr w:type="gramEnd"/>
      <w:r w:rsidR="00265A30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罰</w:t>
      </w:r>
      <w:proofErr w:type="gramStart"/>
      <w:r w:rsidR="00265A30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為終決</w:t>
      </w:r>
      <w:proofErr w:type="gramEnd"/>
      <w:r w:rsidR="00265A30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，參賽</w:t>
      </w:r>
      <w:r w:rsidR="00265A30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14:paraId="1E53DC43" w14:textId="77777777" w:rsidR="00265A30" w:rsidRDefault="00265A30" w:rsidP="00265A30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球隊對當場比賽規則事項判罰有疑問時，得依競賽規程第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13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條規定程</w:t>
      </w:r>
    </w:p>
    <w:p w14:paraId="695A4437" w14:textId="32EE0400" w:rsidR="00CB2CFA" w:rsidRDefault="00265A30" w:rsidP="00CB2CFA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序向大會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提出。</w:t>
      </w:r>
    </w:p>
    <w:p w14:paraId="6C206963" w14:textId="202CDFBB" w:rsidR="00F16752" w:rsidRPr="00DF000A" w:rsidRDefault="00725D9E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A51CA2">
        <w:rPr>
          <w:rFonts w:ascii="標楷體" w:eastAsia="標楷體" w:hAnsi="標楷體" w:cs="新細明體"/>
          <w:kern w:val="0"/>
          <w:sz w:val="26"/>
          <w:szCs w:val="26"/>
        </w:rPr>
        <w:t>10、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比賽中，如遇二次黃牌（不同場次）被警告之球員，應『自動停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賽』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場，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再黃牌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警告時，則應再『自動停賽』一場；比賽中被裁判罰出場之球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員，應『自動停賽』一場，又被黃牌警告時，則應再『自動停賽』一場</w:t>
      </w:r>
      <w:r w:rsidR="0067606D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67606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（分區賽紅黃牌不被列入總決賽計算）。</w:t>
      </w:r>
    </w:p>
    <w:p w14:paraId="0457E73C" w14:textId="4E40C002" w:rsidR="00F16752" w:rsidRPr="00F16752" w:rsidRDefault="00725D9E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A51CA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、比賽中被裁判『警告』或『判罰出場』之球員，競賽委員會需視</w:t>
      </w:r>
      <w:r w:rsidR="0039499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情節</w:t>
      </w:r>
      <w:r w:rsidR="00F1675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</w:p>
    <w:p w14:paraId="51389C0A" w14:textId="1E6C4355" w:rsidR="00F16752" w:rsidRPr="00DF000A" w:rsidRDefault="00F16752" w:rsidP="00F16752">
      <w:pPr>
        <w:pStyle w:val="ae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輕重，加重處罰或增加停賽場次。</w:t>
      </w:r>
    </w:p>
    <w:p w14:paraId="50722AC0" w14:textId="60FBDC28" w:rsidR="00F16752" w:rsidRDefault="00725D9E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A51CA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如遇球隊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職員發生違紀違法情事，需由大會競賽委</w:t>
      </w:r>
      <w:r w:rsidR="0039499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員會</w:t>
      </w:r>
    </w:p>
    <w:p w14:paraId="362CE8D3" w14:textId="7FD24CB5" w:rsidR="006F5398" w:rsidRDefault="00F16752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議處，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情形嚴重者送交司法機關或本會紀律委員會處理。</w:t>
      </w:r>
    </w:p>
    <w:p w14:paraId="6E14310A" w14:textId="7B03A197" w:rsidR="00265A30" w:rsidRDefault="00394991" w:rsidP="00265A30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</w:t>
      </w:r>
      <w:r w:rsidR="00725D9E">
        <w:rPr>
          <w:rFonts w:ascii="標楷體" w:eastAsia="標楷體" w:hAnsi="標楷體" w:cs="新細明體"/>
          <w:kern w:val="0"/>
          <w:sz w:val="26"/>
          <w:szCs w:val="26"/>
        </w:rPr>
        <w:t xml:space="preserve">         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A51CA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65A30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請報名參賽球隊自行辦理保險事宜。</w:t>
      </w:r>
    </w:p>
    <w:p w14:paraId="1DD8E5AA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、名次判別</w:t>
      </w:r>
    </w:p>
    <w:p w14:paraId="12F29C70" w14:textId="0AC622BD" w:rsidR="001126CF" w:rsidRPr="00DF000A" w:rsidRDefault="00394991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 </w:t>
      </w:r>
      <w:r w:rsidR="001126CF" w:rsidRPr="00DF000A">
        <w:rPr>
          <w:rFonts w:ascii="標楷體" w:eastAsia="標楷體" w:hAnsi="標楷體" w:cs="BiauKai"/>
          <w:sz w:val="26"/>
          <w:szCs w:val="26"/>
        </w:rPr>
        <w:t>循環賽：勝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場得3分、和局各得1分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、</w:t>
      </w:r>
      <w:r w:rsidR="001126CF" w:rsidRPr="00DF000A">
        <w:rPr>
          <w:rFonts w:ascii="標楷體" w:eastAsia="標楷體" w:hAnsi="標楷體" w:cs="BiauKai"/>
          <w:sz w:val="26"/>
          <w:szCs w:val="26"/>
        </w:rPr>
        <w:t>敗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0</w:t>
      </w:r>
      <w:r w:rsidR="001126CF" w:rsidRPr="00DF000A">
        <w:rPr>
          <w:rFonts w:ascii="標楷體" w:eastAsia="標楷體" w:hAnsi="標楷體" w:cs="BiauKai"/>
          <w:sz w:val="26"/>
          <w:szCs w:val="26"/>
        </w:rPr>
        <w:t>分，不加時賽。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以積分多寡判定名次。</w:t>
      </w:r>
    </w:p>
    <w:p w14:paraId="00683FC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如</w:t>
      </w:r>
      <w:r w:rsidRPr="00DF000A">
        <w:rPr>
          <w:rFonts w:ascii="標楷體" w:eastAsia="標楷體" w:hAnsi="標楷體" w:cs="BiauKai"/>
          <w:sz w:val="26"/>
          <w:szCs w:val="26"/>
        </w:rPr>
        <w:t>兩隊</w:t>
      </w:r>
      <w:r w:rsidRPr="00DF000A">
        <w:rPr>
          <w:rFonts w:ascii="標楷體" w:eastAsia="標楷體" w:hAnsi="標楷體" w:cs="BiauKai" w:hint="eastAsia"/>
          <w:sz w:val="26"/>
          <w:szCs w:val="26"/>
        </w:rPr>
        <w:t>(含)以上</w:t>
      </w:r>
      <w:r w:rsidRPr="00DF000A">
        <w:rPr>
          <w:rFonts w:ascii="標楷體" w:eastAsia="標楷體" w:hAnsi="標楷體" w:cs="BiauKai"/>
          <w:sz w:val="26"/>
          <w:szCs w:val="26"/>
        </w:rPr>
        <w:t>積分相同時，依據下列順序判別名次。</w:t>
      </w:r>
    </w:p>
    <w:p w14:paraId="3A631C31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相關球隊勝負關係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073D636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591B92AD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相關球隊比賽之進球數多者佔先。</w:t>
      </w:r>
    </w:p>
    <w:p w14:paraId="11D6E76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7C77BA6C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全部相關球隊比賽之進球數多者佔先。</w:t>
      </w:r>
    </w:p>
    <w:p w14:paraId="1837ABEF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紅牌較少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2ACBBC7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黃牌較少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650A6730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抽籤決定。</w:t>
      </w:r>
    </w:p>
    <w:p w14:paraId="4C5BD83C" w14:textId="2C5F5B2E" w:rsidR="001126CF" w:rsidRPr="00DF000A" w:rsidRDefault="00394991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 </w:t>
      </w:r>
      <w:r w:rsidR="001126CF" w:rsidRPr="00DF000A">
        <w:rPr>
          <w:rFonts w:ascii="標楷體" w:eastAsia="標楷體" w:hAnsi="標楷體" w:cs="BiauKai"/>
          <w:sz w:val="26"/>
          <w:szCs w:val="26"/>
        </w:rPr>
        <w:t>淘汰賽：一般場次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(非決賽)：</w:t>
      </w:r>
      <w:r w:rsidR="001126CF" w:rsidRPr="00DF000A">
        <w:rPr>
          <w:rFonts w:ascii="標楷體" w:eastAsia="標楷體" w:hAnsi="標楷體" w:cs="BiauKai"/>
          <w:sz w:val="26"/>
          <w:szCs w:val="26"/>
        </w:rPr>
        <w:t>若兩隊比賽結束為和局時，不延長加時比賽，直接比踢罰球點球，兩隊各派球員五名比踢罰球點球，贏者立即獲勝。若平手再各派球員一名比踢罰球點球，以此類推直到分出勝負為止。</w:t>
      </w:r>
    </w:p>
    <w:p w14:paraId="0B4515D5" w14:textId="3601A6BA" w:rsidR="00B93521" w:rsidRPr="00DF000A" w:rsidRDefault="00B93521" w:rsidP="00B93521">
      <w:pPr>
        <w:pStyle w:val="ae"/>
        <w:ind w:leftChars="400" w:left="96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/>
          <w:sz w:val="26"/>
          <w:szCs w:val="26"/>
        </w:rPr>
        <w:t>特定場</w:t>
      </w:r>
      <w:r w:rsidRPr="00DF000A">
        <w:rPr>
          <w:rFonts w:ascii="標楷體" w:eastAsia="標楷體" w:hAnsi="標楷體" w:cs="BiauKai" w:hint="eastAsia"/>
          <w:sz w:val="26"/>
          <w:szCs w:val="26"/>
        </w:rPr>
        <w:t>次(決賽)：</w:t>
      </w:r>
      <w:r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若遇和局應進行加時比賽，延長</w:t>
      </w:r>
      <w:r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10</w:t>
      </w:r>
      <w:r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分鐘</w:t>
      </w:r>
      <w:r w:rsidRPr="00F7277C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(</w:t>
      </w:r>
      <w:r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5</w:t>
      </w:r>
      <w:r w:rsidRPr="00F7277C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分鐘換場</w:t>
      </w:r>
      <w:proofErr w:type="gramStart"/>
      <w:r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）</w:t>
      </w:r>
      <w:proofErr w:type="gramEnd"/>
      <w:r w:rsidRPr="00DF000A">
        <w:rPr>
          <w:rFonts w:ascii="標楷體" w:eastAsia="標楷體" w:hAnsi="標楷體" w:cs="BiauKai"/>
          <w:sz w:val="26"/>
          <w:szCs w:val="26"/>
        </w:rPr>
        <w:t>；再和局時，直接比踢罰球點球決定勝負，</w:t>
      </w:r>
      <w:proofErr w:type="gramStart"/>
      <w:r w:rsidRPr="00DF000A">
        <w:rPr>
          <w:rFonts w:ascii="標楷體" w:eastAsia="標楷體" w:hAnsi="標楷體" w:cs="BiauKai"/>
          <w:sz w:val="26"/>
          <w:szCs w:val="26"/>
        </w:rPr>
        <w:t>兩隊</w:t>
      </w:r>
      <w:r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場</w:t>
      </w:r>
      <w:proofErr w:type="gramEnd"/>
      <w:r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上球員5名比踢罰球點球</w:t>
      </w:r>
      <w:r w:rsidRPr="00DF000A">
        <w:rPr>
          <w:rFonts w:ascii="標楷體" w:eastAsia="標楷體" w:hAnsi="標楷體" w:cs="BiauKai"/>
          <w:sz w:val="26"/>
          <w:szCs w:val="26"/>
        </w:rPr>
        <w:t>，贏者立即獲勝。若平手再各派球員一名比踢罰球點球，以此類推直到分出勝負為止。</w:t>
      </w:r>
    </w:p>
    <w:p w14:paraId="7463337D" w14:textId="77777777" w:rsidR="00B93521" w:rsidRPr="00DF000A" w:rsidRDefault="00B93521" w:rsidP="00B93521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 xml:space="preserve">        本會可視實際情況，保有最終決定權利。</w:t>
      </w:r>
    </w:p>
    <w:p w14:paraId="34220BA1" w14:textId="03519ACB" w:rsidR="006F5398" w:rsidRPr="00DF000A" w:rsidRDefault="006F5398" w:rsidP="00C674D3">
      <w:pPr>
        <w:pStyle w:val="ae"/>
        <w:ind w:left="780" w:hangingChars="300" w:hanging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申訴：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為終決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，不得異議。</w:t>
      </w:r>
    </w:p>
    <w:p w14:paraId="1924DFB4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、參加辦法：</w:t>
      </w:r>
    </w:p>
    <w:p w14:paraId="1E3AF6E0" w14:textId="26ED3149" w:rsidR="00CC3B1E" w:rsidRPr="00CC3B1E" w:rsidRDefault="00CC3B1E" w:rsidP="00CC3B1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Pr="00CC3B1E">
        <w:rPr>
          <w:rFonts w:ascii="標楷體" w:eastAsia="標楷體" w:hAnsi="標楷體" w:hint="eastAsia"/>
          <w:sz w:val="26"/>
          <w:szCs w:val="26"/>
        </w:rPr>
        <w:t>下載本計畫相關競賽資訊及附件電子檔。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詳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填報名相關表格後，請</w:t>
      </w:r>
    </w:p>
    <w:p w14:paraId="1D54BADC" w14:textId="52D8ECD8" w:rsidR="00CC3B1E" w:rsidRDefault="00CC3B1E" w:rsidP="00CC3B1E">
      <w:pPr>
        <w:rPr>
          <w:rFonts w:ascii="標楷體" w:eastAsia="標楷體" w:hAnsi="標楷體"/>
          <w:sz w:val="26"/>
          <w:szCs w:val="26"/>
        </w:rPr>
      </w:pPr>
      <w:r w:rsidRPr="00CC3B1E">
        <w:rPr>
          <w:rFonts w:ascii="標楷體" w:eastAsia="標楷體" w:hAnsi="標楷體" w:hint="eastAsia"/>
          <w:sz w:val="26"/>
          <w:szCs w:val="26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CC3B1E">
        <w:rPr>
          <w:rFonts w:ascii="標楷體" w:eastAsia="標楷體" w:hAnsi="標楷體" w:hint="eastAsia"/>
          <w:sz w:val="26"/>
          <w:szCs w:val="26"/>
        </w:rPr>
        <w:t xml:space="preserve">   mail至</w:t>
      </w:r>
      <w:r w:rsidR="00803127" w:rsidRPr="00803127">
        <w:rPr>
          <w:rFonts w:ascii="標楷體" w:eastAsia="標楷體" w:hAnsi="標楷體" w:cs="新細明體"/>
          <w:color w:val="0070C0"/>
          <w:kern w:val="0"/>
          <w:sz w:val="26"/>
          <w:szCs w:val="26"/>
        </w:rPr>
        <w:t>u12150125@gmail.com</w:t>
      </w:r>
      <w:r w:rsidRPr="00CC3B1E">
        <w:rPr>
          <w:rFonts w:ascii="標楷體" w:eastAsia="標楷體" w:hAnsi="標楷體" w:hint="eastAsia"/>
          <w:sz w:val="26"/>
          <w:szCs w:val="26"/>
        </w:rPr>
        <w:t>。</w:t>
      </w:r>
      <w:r w:rsidR="00F16752">
        <w:rPr>
          <w:rFonts w:ascii="標楷體" w:eastAsia="標楷體" w:hAnsi="標楷體" w:hint="eastAsia"/>
          <w:sz w:val="26"/>
          <w:szCs w:val="26"/>
        </w:rPr>
        <w:t>報名表</w:t>
      </w:r>
      <w:proofErr w:type="gramStart"/>
      <w:r w:rsidR="00F16752">
        <w:rPr>
          <w:rFonts w:ascii="標楷體" w:eastAsia="標楷體" w:hAnsi="標楷體" w:hint="eastAsia"/>
          <w:sz w:val="26"/>
          <w:szCs w:val="26"/>
        </w:rPr>
        <w:t>詳</w:t>
      </w:r>
      <w:proofErr w:type="gramEnd"/>
      <w:r w:rsidR="00F16752">
        <w:rPr>
          <w:rFonts w:ascii="標楷體" w:eastAsia="標楷體" w:hAnsi="標楷體" w:hint="eastAsia"/>
          <w:sz w:val="26"/>
          <w:szCs w:val="26"/>
        </w:rPr>
        <w:t>附件一</w:t>
      </w:r>
    </w:p>
    <w:p w14:paraId="3789DD39" w14:textId="0887F962" w:rsidR="006F5398" w:rsidRPr="00DF000A" w:rsidRDefault="00CC3B1E" w:rsidP="00394991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           </w:t>
      </w:r>
      <w:r w:rsidRPr="00CC3B1E">
        <w:rPr>
          <w:rFonts w:ascii="標楷體" w:eastAsia="標楷體" w:hAnsi="標楷體" w:hint="eastAsia"/>
          <w:sz w:val="26"/>
          <w:szCs w:val="26"/>
        </w:rPr>
        <w:t>報名後請電話確認。</w:t>
      </w:r>
      <w:r w:rsidR="00394991" w:rsidRPr="00725D9E">
        <w:rPr>
          <w:rFonts w:ascii="標楷體" w:eastAsia="標楷體" w:hAnsi="標楷體" w:cs="新細明體" w:hint="eastAsia"/>
          <w:color w:val="0070C0"/>
          <w:kern w:val="0"/>
          <w:sz w:val="26"/>
          <w:szCs w:val="26"/>
        </w:rPr>
        <w:t>黃翊安  0976341215</w:t>
      </w:r>
    </w:p>
    <w:p w14:paraId="3EF894E5" w14:textId="2D60A159" w:rsidR="006F5398" w:rsidRPr="00DF000A" w:rsidRDefault="006F5398" w:rsidP="00C674D3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報名日期：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即日起至</w:t>
      </w:r>
      <w:r w:rsidRPr="00855D50">
        <w:rPr>
          <w:rFonts w:ascii="標楷體" w:eastAsia="標楷體" w:hAnsi="標楷體"/>
          <w:color w:val="FF0000"/>
          <w:kern w:val="0"/>
          <w:sz w:val="26"/>
          <w:szCs w:val="26"/>
        </w:rPr>
        <w:t>11</w:t>
      </w:r>
      <w:r w:rsidR="006770CD">
        <w:rPr>
          <w:rFonts w:ascii="標楷體" w:eastAsia="標楷體" w:hAnsi="標楷體" w:hint="eastAsia"/>
          <w:color w:val="FF0000"/>
          <w:kern w:val="0"/>
          <w:sz w:val="26"/>
          <w:szCs w:val="26"/>
        </w:rPr>
        <w:t>4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80312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5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0A0BD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21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(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0A0BD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三</w:t>
      </w:r>
      <w:r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80312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中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午</w:t>
      </w:r>
      <w:r w:rsidR="0080312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12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時止。</w:t>
      </w:r>
    </w:p>
    <w:p w14:paraId="6174F014" w14:textId="0F23F192" w:rsidR="006F5398" w:rsidRPr="00DF000A" w:rsidRDefault="00CC3B1E" w:rsidP="00CC3B1E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賽程抽籤：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11</w:t>
      </w:r>
      <w:r w:rsidR="006770C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4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80312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5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4B5D6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27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  <w:lang w:eastAsia="zh-HK"/>
        </w:rPr>
        <w:t>(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4B5D6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二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925FE4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上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午</w:t>
      </w:r>
      <w:r w:rsidR="00925FE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11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(如無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派員出席，則由主辦單位</w:t>
      </w:r>
      <w:r w:rsidR="00265A30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代抽</w:t>
      </w:r>
      <w:r w:rsidR="00855D50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代決，不得異議，賽程表於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11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803127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803127">
        <w:rPr>
          <w:rFonts w:ascii="標楷體" w:eastAsia="標楷體" w:hAnsi="標楷體" w:cs="新細明體" w:hint="eastAsia"/>
          <w:kern w:val="0"/>
          <w:sz w:val="26"/>
          <w:szCs w:val="26"/>
        </w:rPr>
        <w:t>29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803127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公佈於花蓮縣政府教</w:t>
      </w:r>
      <w:r w:rsidR="00265A30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育處</w:t>
      </w:r>
      <w:r w:rsidR="00803127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處</w:t>
      </w:r>
      <w:proofErr w:type="gramStart"/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公告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足球相暨相關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群組網站，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個別通知。</w:t>
      </w:r>
    </w:p>
    <w:p w14:paraId="5E2B15C4" w14:textId="30A09EDF" w:rsidR="006F5398" w:rsidRPr="00855D50" w:rsidRDefault="00CC3B1E" w:rsidP="00292144">
      <w:pPr>
        <w:pStyle w:val="ae"/>
        <w:ind w:firstLineChars="300" w:firstLine="780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抽籤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地點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:</w:t>
      </w:r>
      <w:r w:rsidR="00AB2ED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花蓮農校器材室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。</w:t>
      </w:r>
    </w:p>
    <w:p w14:paraId="35EEECA0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、獎勵：</w:t>
      </w:r>
    </w:p>
    <w:p w14:paraId="7BFB4EFC" w14:textId="77777777" w:rsidR="00925FE4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本縣各種競賽團體錦標參賽隊數達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以上取前</w:t>
      </w:r>
      <w:proofErr w:type="gramEnd"/>
      <w:r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</w:p>
    <w:p w14:paraId="6B2EC819" w14:textId="73122476" w:rsidR="006F5398" w:rsidRPr="00DF000A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名，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5-</w:t>
      </w:r>
      <w:proofErr w:type="gramStart"/>
      <w:r w:rsidRPr="00DF000A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隊取前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proofErr w:type="gramStart"/>
      <w:r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隊取前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proofErr w:type="gramEnd"/>
      <w:r w:rsidR="0030335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，3隊取1名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頒發優勝獎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座。</w:t>
      </w:r>
    </w:p>
    <w:p w14:paraId="34517E19" w14:textId="5FD6771A" w:rsidR="00B26D28" w:rsidRDefault="006F5398" w:rsidP="00292144">
      <w:pPr>
        <w:pStyle w:val="ae"/>
        <w:ind w:firstLineChars="300" w:firstLine="780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hint="eastAsia"/>
          <w:sz w:val="26"/>
          <w:szCs w:val="26"/>
        </w:rPr>
        <w:t>辦理本次活動有功人員，予以敘獎之獎勵。</w:t>
      </w:r>
    </w:p>
    <w:p w14:paraId="65636F33" w14:textId="1D07B950" w:rsidR="00803127" w:rsidRPr="00DF000A" w:rsidRDefault="00803127" w:rsidP="00803127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請</w:t>
      </w:r>
      <w:r w:rsidRPr="00847355">
        <w:rPr>
          <w:rFonts w:ascii="標楷體" w:eastAsia="標楷體" w:hAnsi="標楷體" w:hint="eastAsia"/>
          <w:b/>
          <w:sz w:val="26"/>
          <w:szCs w:val="26"/>
        </w:rPr>
        <w:t>各校</w:t>
      </w:r>
      <w:r>
        <w:rPr>
          <w:rFonts w:ascii="標楷體" w:eastAsia="標楷體" w:hAnsi="標楷體" w:hint="eastAsia"/>
          <w:b/>
          <w:sz w:val="26"/>
          <w:szCs w:val="26"/>
        </w:rPr>
        <w:t>(單位)</w:t>
      </w:r>
      <w:r w:rsidRPr="00847355">
        <w:rPr>
          <w:rFonts w:ascii="標楷體" w:eastAsia="標楷體" w:hAnsi="標楷體" w:hint="eastAsia"/>
          <w:b/>
          <w:sz w:val="26"/>
          <w:szCs w:val="26"/>
        </w:rPr>
        <w:t>給予帶隊老師與教練公假前往，</w:t>
      </w:r>
      <w:proofErr w:type="gramStart"/>
      <w:r w:rsidRPr="00847355">
        <w:rPr>
          <w:rFonts w:ascii="標楷體" w:eastAsia="標楷體" w:hAnsi="標楷體" w:hint="eastAsia"/>
          <w:b/>
          <w:sz w:val="26"/>
          <w:szCs w:val="26"/>
        </w:rPr>
        <w:t>並事後補</w:t>
      </w:r>
      <w:proofErr w:type="gramEnd"/>
      <w:r w:rsidRPr="00847355">
        <w:rPr>
          <w:rFonts w:ascii="標楷體" w:eastAsia="標楷體" w:hAnsi="標楷體" w:hint="eastAsia"/>
          <w:b/>
          <w:sz w:val="26"/>
          <w:szCs w:val="26"/>
        </w:rPr>
        <w:t>休。</w:t>
      </w:r>
    </w:p>
    <w:p w14:paraId="49234992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、懲罰：</w:t>
      </w:r>
    </w:p>
    <w:p w14:paraId="69CA43FF" w14:textId="45261790" w:rsidR="006F5398" w:rsidRPr="00DF000A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代表隊隊職員於比賽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如有違背運動精神之行為，如對裁判員有不正當之行為、延誤比賽、妨礙比賽，除各有關審判委員會當場予隊員停賽處分外，並得停止其參加</w:t>
      </w:r>
      <w:r w:rsidR="00265A30">
        <w:rPr>
          <w:rFonts w:ascii="標楷體" w:eastAsia="標楷體" w:hAnsi="標楷體" w:cs="新細明體" w:hint="eastAsia"/>
          <w:kern w:val="0"/>
          <w:sz w:val="26"/>
          <w:szCs w:val="26"/>
        </w:rPr>
        <w:t>下次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之比賽權利。</w:t>
      </w:r>
    </w:p>
    <w:p w14:paraId="0F9F854D" w14:textId="0FF81A6D" w:rsidR="006F5398" w:rsidRPr="00DF000A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運動員資格不符或冒名頂替，經查明屬實時，取消比賽資格，並得停止其參加</w:t>
      </w:r>
      <w:r w:rsidR="00265A30">
        <w:rPr>
          <w:rFonts w:ascii="標楷體" w:eastAsia="標楷體" w:hAnsi="標楷體" w:cs="新細明體" w:hint="eastAsia"/>
          <w:kern w:val="0"/>
          <w:sz w:val="26"/>
          <w:szCs w:val="26"/>
        </w:rPr>
        <w:t>下次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之比賽權利。</w:t>
      </w:r>
    </w:p>
    <w:p w14:paraId="75C99184" w14:textId="77777777" w:rsidR="001770A8" w:rsidRPr="00DF000A" w:rsidRDefault="001770A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比賽期間各隊垃圾需自行處理帶走，如發現垃圾隨地棄置，違反規定球隊，將被列為不受歡迎球隊，大會具有下屆比賽參賽資格裁量權。</w:t>
      </w:r>
    </w:p>
    <w:p w14:paraId="50E07E25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六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、附則：</w:t>
      </w:r>
    </w:p>
    <w:p w14:paraId="4F5441C2" w14:textId="77777777" w:rsidR="00E94A79" w:rsidRPr="006D40FA" w:rsidRDefault="00E94A79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規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程如有未盡事宜，得由主辦單位修正補充公佈之。</w:t>
      </w:r>
    </w:p>
    <w:p w14:paraId="301AC79B" w14:textId="77777777" w:rsidR="00E94A79" w:rsidRPr="006D40FA" w:rsidRDefault="00E94A79" w:rsidP="00292144">
      <w:pPr>
        <w:pStyle w:val="ae"/>
        <w:ind w:leftChars="300" w:left="720"/>
        <w:rPr>
          <w:rFonts w:ascii="標楷體" w:eastAsia="標楷體" w:hAnsi="標楷體"/>
          <w:color w:val="000000"/>
          <w:sz w:val="26"/>
          <w:szCs w:val="26"/>
        </w:rPr>
      </w:pP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參賽球隊請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於比賽期間自行辦理競賽場上之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選手保險，</w:t>
      </w:r>
      <w:r w:rsidRPr="006D40FA">
        <w:rPr>
          <w:rFonts w:ascii="標楷體" w:eastAsia="標楷體" w:hAnsi="標楷體"/>
          <w:sz w:val="26"/>
          <w:szCs w:val="26"/>
        </w:rPr>
        <w:t>主辦單位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負責辦理場地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公共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意外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責任險。</w:t>
      </w:r>
    </w:p>
    <w:p w14:paraId="0E6850EA" w14:textId="6D671BD8" w:rsidR="006F5398" w:rsidRDefault="00E94A79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本規程報</w:t>
      </w:r>
      <w:r w:rsidR="00E355F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花蓮縣政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府核備後實施。</w:t>
      </w:r>
    </w:p>
    <w:p w14:paraId="27A4207C" w14:textId="5E7F07FE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4A627809" w14:textId="3EA3C62A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7547AEBF" w14:textId="77777777" w:rsidR="00B93521" w:rsidRDefault="00B93521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58B33FEF" w14:textId="77777777" w:rsidR="00B93521" w:rsidRDefault="00B93521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6FA8A8A3" w14:textId="77777777" w:rsidR="00B93521" w:rsidRDefault="00B93521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345A55E0" w14:textId="77777777" w:rsidR="00B93521" w:rsidRDefault="00B93521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5A07CFD1" w14:textId="77777777" w:rsidR="00B93521" w:rsidRDefault="00B93521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024BD761" w14:textId="77777777" w:rsidR="00B93521" w:rsidRDefault="00B93521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32925AF0" w14:textId="77777777" w:rsidR="00B93521" w:rsidRDefault="00B93521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33B77398" w14:textId="77777777" w:rsidR="00B93521" w:rsidRDefault="00B93521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78BC7D7B" w14:textId="77777777" w:rsidR="00B93521" w:rsidRDefault="00B93521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4A719657" w14:textId="77777777" w:rsidR="00403C76" w:rsidRDefault="00403C76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02A15DC7" w14:textId="77777777" w:rsidR="00403C76" w:rsidRDefault="00403C76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053672E7" w14:textId="77777777" w:rsidR="002B7627" w:rsidRDefault="002B7627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53A98F34" w14:textId="7018A7CD" w:rsidR="0061554A" w:rsidRPr="002927D9" w:rsidRDefault="000A0BD4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  <w:r w:rsidRPr="00D7486D">
        <w:rPr>
          <w:rFonts w:ascii="標楷體" w:eastAsia="標楷體" w:hAnsi="標楷體"/>
          <w:sz w:val="36"/>
          <w:szCs w:val="44"/>
        </w:rPr>
        <w:lastRenderedPageBreak/>
        <w:t>11</w:t>
      </w:r>
      <w:r>
        <w:rPr>
          <w:rFonts w:ascii="標楷體" w:eastAsia="標楷體" w:hAnsi="標楷體" w:hint="eastAsia"/>
          <w:sz w:val="36"/>
          <w:szCs w:val="44"/>
        </w:rPr>
        <w:t>4年花蓮縣辦理運動愛台灣2.0原力覺醒足球聯誼</w:t>
      </w:r>
      <w:r w:rsidRPr="00D7486D">
        <w:rPr>
          <w:rFonts w:ascii="標楷體" w:eastAsia="標楷體" w:hAnsi="標楷體" w:hint="eastAsia"/>
          <w:sz w:val="36"/>
          <w:szCs w:val="44"/>
        </w:rPr>
        <w:t>賽</w:t>
      </w:r>
      <w:r w:rsidR="0061554A">
        <w:rPr>
          <w:rFonts w:ascii="標楷體" w:eastAsia="標楷體" w:hAnsi="標楷體" w:hint="eastAsia"/>
          <w:b/>
          <w:bCs/>
          <w:sz w:val="36"/>
          <w:szCs w:val="36"/>
        </w:rPr>
        <w:t xml:space="preserve">報名表 </w:t>
      </w:r>
      <w:r w:rsidR="0061554A" w:rsidRPr="002927D9">
        <w:rPr>
          <w:rFonts w:ascii="標楷體" w:eastAsia="標楷體" w:hAnsi="標楷體" w:hint="eastAsia"/>
          <w:b/>
          <w:bCs/>
          <w:sz w:val="20"/>
          <w:szCs w:val="20"/>
        </w:rPr>
        <w:t>［附件一］</w:t>
      </w:r>
    </w:p>
    <w:tbl>
      <w:tblPr>
        <w:tblStyle w:val="a8"/>
        <w:tblW w:w="10377" w:type="dxa"/>
        <w:tblInd w:w="-176" w:type="dxa"/>
        <w:tblLook w:val="04A0" w:firstRow="1" w:lastRow="0" w:firstColumn="1" w:lastColumn="0" w:noHBand="0" w:noVBand="1"/>
      </w:tblPr>
      <w:tblGrid>
        <w:gridCol w:w="1277"/>
        <w:gridCol w:w="1446"/>
        <w:gridCol w:w="900"/>
        <w:gridCol w:w="1084"/>
        <w:gridCol w:w="2127"/>
        <w:gridCol w:w="1134"/>
        <w:gridCol w:w="1417"/>
        <w:gridCol w:w="992"/>
      </w:tblGrid>
      <w:tr w:rsidR="00725D9E" w:rsidRPr="00E53BBB" w14:paraId="702EF6B1" w14:textId="77777777" w:rsidTr="000013D5">
        <w:tc>
          <w:tcPr>
            <w:tcW w:w="1277" w:type="dxa"/>
            <w:vAlign w:val="center"/>
          </w:tcPr>
          <w:p w14:paraId="2AE7AE23" w14:textId="77777777" w:rsidR="00725D9E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2346" w:type="dxa"/>
            <w:gridSpan w:val="2"/>
            <w:vAlign w:val="center"/>
          </w:tcPr>
          <w:p w14:paraId="28726B02" w14:textId="7C9E38D8" w:rsidR="00725D9E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14:paraId="43F562BA" w14:textId="63356E62" w:rsidR="00725D9E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住址</w:t>
            </w:r>
          </w:p>
        </w:tc>
        <w:tc>
          <w:tcPr>
            <w:tcW w:w="5670" w:type="dxa"/>
            <w:gridSpan w:val="4"/>
            <w:vAlign w:val="center"/>
          </w:tcPr>
          <w:p w14:paraId="487FF6E1" w14:textId="3F3734E7" w:rsidR="00725D9E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</w:tr>
      <w:tr w:rsidR="0061554A" w:rsidRPr="00E53BBB" w14:paraId="52942CA0" w14:textId="77777777" w:rsidTr="00725D9E">
        <w:trPr>
          <w:trHeight w:val="567"/>
        </w:trPr>
        <w:tc>
          <w:tcPr>
            <w:tcW w:w="1277" w:type="dxa"/>
            <w:vAlign w:val="center"/>
          </w:tcPr>
          <w:p w14:paraId="54BAE627" w14:textId="77777777" w:rsidR="0061554A" w:rsidRPr="00696FAB" w:rsidRDefault="0061554A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9100" w:type="dxa"/>
            <w:gridSpan w:val="7"/>
            <w:vAlign w:val="center"/>
          </w:tcPr>
          <w:p w14:paraId="211C37C4" w14:textId="538FE6BB" w:rsidR="0061554A" w:rsidRPr="00696FAB" w:rsidRDefault="00A51CA2" w:rsidP="00393CA4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□國小U10</w:t>
            </w:r>
            <w:r w:rsidR="00725D9E"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男子組□</w:t>
            </w:r>
            <w:r w:rsidR="0072255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國小</w:t>
            </w:r>
            <w:r w:rsidR="00393CA4"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U12</w:t>
            </w:r>
            <w:r w:rsidR="00725D9E"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男</w:t>
            </w:r>
            <w:r w:rsidR="00393CA4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子</w:t>
            </w:r>
            <w:r w:rsidR="00725D9E"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組 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□國小U10</w:t>
            </w:r>
            <w:r w:rsidR="00725D9E"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女子組□</w:t>
            </w:r>
            <w:r w:rsidR="00722556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國小</w:t>
            </w:r>
            <w:r w:rsidR="00393CA4"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U12</w:t>
            </w:r>
            <w:r w:rsidR="00725D9E"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女</w:t>
            </w:r>
            <w:r w:rsidR="00393CA4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子</w:t>
            </w:r>
            <w:r w:rsidR="00725D9E"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組 </w:t>
            </w:r>
          </w:p>
        </w:tc>
      </w:tr>
      <w:tr w:rsidR="0061554A" w:rsidRPr="00E53BBB" w14:paraId="70AFC0B9" w14:textId="77777777" w:rsidTr="00725D9E">
        <w:tc>
          <w:tcPr>
            <w:tcW w:w="1277" w:type="dxa"/>
            <w:vAlign w:val="center"/>
          </w:tcPr>
          <w:p w14:paraId="1980C87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領隊</w:t>
            </w:r>
          </w:p>
        </w:tc>
        <w:tc>
          <w:tcPr>
            <w:tcW w:w="1446" w:type="dxa"/>
            <w:vAlign w:val="center"/>
          </w:tcPr>
          <w:p w14:paraId="5E48D3BD" w14:textId="4B6BCB3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AEFEF3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總教練</w:t>
            </w:r>
          </w:p>
        </w:tc>
        <w:tc>
          <w:tcPr>
            <w:tcW w:w="2127" w:type="dxa"/>
            <w:vAlign w:val="center"/>
          </w:tcPr>
          <w:p w14:paraId="51B93752" w14:textId="693FAA74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98C27EB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教練</w:t>
            </w:r>
          </w:p>
        </w:tc>
        <w:tc>
          <w:tcPr>
            <w:tcW w:w="2409" w:type="dxa"/>
            <w:gridSpan w:val="2"/>
            <w:vAlign w:val="center"/>
          </w:tcPr>
          <w:p w14:paraId="20E44820" w14:textId="70C0DA8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51738CA5" w14:textId="77777777" w:rsidTr="00725D9E">
        <w:tc>
          <w:tcPr>
            <w:tcW w:w="1277" w:type="dxa"/>
            <w:vAlign w:val="center"/>
          </w:tcPr>
          <w:p w14:paraId="218175E4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</w:t>
            </w:r>
            <w:proofErr w:type="gramStart"/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46" w:type="dxa"/>
            <w:vAlign w:val="center"/>
          </w:tcPr>
          <w:p w14:paraId="7E9468E4" w14:textId="43F8E990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1E88F475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管理二</w:t>
            </w:r>
          </w:p>
        </w:tc>
        <w:tc>
          <w:tcPr>
            <w:tcW w:w="2127" w:type="dxa"/>
            <w:vAlign w:val="center"/>
          </w:tcPr>
          <w:p w14:paraId="0716E946" w14:textId="28648A1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4FFE1D2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管理三</w:t>
            </w:r>
          </w:p>
        </w:tc>
        <w:tc>
          <w:tcPr>
            <w:tcW w:w="2409" w:type="dxa"/>
            <w:gridSpan w:val="2"/>
            <w:vAlign w:val="center"/>
          </w:tcPr>
          <w:p w14:paraId="37870264" w14:textId="162DC9B1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E54D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6287868C" w14:textId="77777777" w:rsidTr="00725D9E">
        <w:tc>
          <w:tcPr>
            <w:tcW w:w="1277" w:type="dxa"/>
            <w:vAlign w:val="center"/>
          </w:tcPr>
          <w:p w14:paraId="58E7795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1446" w:type="dxa"/>
            <w:vAlign w:val="center"/>
          </w:tcPr>
          <w:p w14:paraId="43280CC6" w14:textId="3D2C5E9C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727EEAE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2127" w:type="dxa"/>
            <w:vAlign w:val="center"/>
          </w:tcPr>
          <w:p w14:paraId="0A06C477" w14:textId="2DA273D4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0ABB836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2409" w:type="dxa"/>
            <w:gridSpan w:val="2"/>
            <w:vAlign w:val="center"/>
          </w:tcPr>
          <w:p w14:paraId="16C6C530" w14:textId="7AF5B5EB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6715FBDD" w14:textId="77777777" w:rsidTr="00725D9E">
        <w:tc>
          <w:tcPr>
            <w:tcW w:w="1277" w:type="dxa"/>
            <w:vAlign w:val="center"/>
          </w:tcPr>
          <w:p w14:paraId="044186F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傳真</w:t>
            </w:r>
          </w:p>
        </w:tc>
        <w:tc>
          <w:tcPr>
            <w:tcW w:w="3430" w:type="dxa"/>
            <w:gridSpan w:val="3"/>
            <w:vAlign w:val="center"/>
          </w:tcPr>
          <w:p w14:paraId="60E3B75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1AFCE630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543" w:type="dxa"/>
            <w:gridSpan w:val="3"/>
          </w:tcPr>
          <w:p w14:paraId="73177CA7" w14:textId="1C915CD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696FAB" w14:paraId="2A3EA0A1" w14:textId="77777777" w:rsidTr="00725D9E">
        <w:tc>
          <w:tcPr>
            <w:tcW w:w="1277" w:type="dxa"/>
            <w:vAlign w:val="center"/>
          </w:tcPr>
          <w:p w14:paraId="516C4E6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446" w:type="dxa"/>
            <w:vAlign w:val="center"/>
          </w:tcPr>
          <w:p w14:paraId="4308048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球員姓名</w:t>
            </w:r>
          </w:p>
        </w:tc>
        <w:tc>
          <w:tcPr>
            <w:tcW w:w="1984" w:type="dxa"/>
            <w:gridSpan w:val="2"/>
            <w:vAlign w:val="center"/>
          </w:tcPr>
          <w:p w14:paraId="25A2A3B5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性別</w:t>
            </w:r>
          </w:p>
        </w:tc>
        <w:tc>
          <w:tcPr>
            <w:tcW w:w="2127" w:type="dxa"/>
            <w:vAlign w:val="center"/>
          </w:tcPr>
          <w:p w14:paraId="6B6F297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出生年月日</w:t>
            </w:r>
          </w:p>
        </w:tc>
        <w:tc>
          <w:tcPr>
            <w:tcW w:w="1134" w:type="dxa"/>
            <w:vAlign w:val="center"/>
          </w:tcPr>
          <w:p w14:paraId="2296F52E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1448A0A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球衣號碼</w:t>
            </w:r>
          </w:p>
        </w:tc>
        <w:tc>
          <w:tcPr>
            <w:tcW w:w="992" w:type="dxa"/>
            <w:vAlign w:val="center"/>
          </w:tcPr>
          <w:p w14:paraId="41490B2D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顏色</w:t>
            </w:r>
          </w:p>
        </w:tc>
      </w:tr>
      <w:tr w:rsidR="0061554A" w:rsidRPr="00696FAB" w14:paraId="2C617424" w14:textId="77777777" w:rsidTr="00725D9E">
        <w:tc>
          <w:tcPr>
            <w:tcW w:w="1277" w:type="dxa"/>
            <w:vAlign w:val="center"/>
          </w:tcPr>
          <w:p w14:paraId="3FA50DD1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446" w:type="dxa"/>
            <w:vAlign w:val="center"/>
          </w:tcPr>
          <w:p w14:paraId="3A0FCFC9" w14:textId="7DAD8C68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0BA32917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</w:t>
            </w:r>
            <w:r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>■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女</w:t>
            </w:r>
          </w:p>
        </w:tc>
        <w:tc>
          <w:tcPr>
            <w:tcW w:w="2127" w:type="dxa"/>
            <w:vAlign w:val="center"/>
          </w:tcPr>
          <w:p w14:paraId="0D6C0D62" w14:textId="41EFF0EA" w:rsidR="0061554A" w:rsidRPr="00F31C81" w:rsidRDefault="0061554A" w:rsidP="00932816">
            <w:pPr>
              <w:widowControl/>
              <w:spacing w:line="360" w:lineRule="exact"/>
              <w:ind w:rightChars="-47" w:right="-113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F31C81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054A1AA8" w14:textId="0C3D4B75" w:rsidR="0061554A" w:rsidRPr="00043EF8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06ED5F66" w14:textId="234795F9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B7180A7" w14:textId="78C11B77" w:rsidR="0061554A" w:rsidRPr="009E6CBC" w:rsidRDefault="0061554A" w:rsidP="00932816">
            <w:pPr>
              <w:pStyle w:val="11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  <w:tr w:rsidR="0061554A" w:rsidRPr="00696FAB" w14:paraId="483D03F3" w14:textId="77777777" w:rsidTr="00725D9E">
        <w:tc>
          <w:tcPr>
            <w:tcW w:w="1277" w:type="dxa"/>
            <w:vAlign w:val="center"/>
          </w:tcPr>
          <w:p w14:paraId="31B14B04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446" w:type="dxa"/>
            <w:vAlign w:val="center"/>
          </w:tcPr>
          <w:p w14:paraId="7997AC4B" w14:textId="05F07B21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AB9C344" w14:textId="798951C2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5384D1A8" w14:textId="457DD9BF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96BFE96" w14:textId="3CFAF21B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F129131" w14:textId="243B85DF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658D053" w14:textId="0C51411C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1446652E" w14:textId="77777777" w:rsidTr="00725D9E">
        <w:tc>
          <w:tcPr>
            <w:tcW w:w="1277" w:type="dxa"/>
            <w:vAlign w:val="center"/>
          </w:tcPr>
          <w:p w14:paraId="67CD6E9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446" w:type="dxa"/>
            <w:vAlign w:val="center"/>
          </w:tcPr>
          <w:p w14:paraId="4F18BDF2" w14:textId="75B05283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033BC901" w14:textId="2412720B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279AE7E8" w14:textId="030C62A2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7CBF8021" w14:textId="22558EE1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9A36274" w14:textId="75B07881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6C04EEB4" w14:textId="1A8B866B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26B2F2EF" w14:textId="77777777" w:rsidTr="00725D9E">
        <w:tc>
          <w:tcPr>
            <w:tcW w:w="1277" w:type="dxa"/>
            <w:vAlign w:val="center"/>
          </w:tcPr>
          <w:p w14:paraId="6BA45DDD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446" w:type="dxa"/>
            <w:vAlign w:val="center"/>
          </w:tcPr>
          <w:p w14:paraId="1BB1E46B" w14:textId="085A6E45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2949D8A" w14:textId="72ADDF7E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6A6C613E" w14:textId="1986A569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ADB6482" w14:textId="74658F25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DABB907" w14:textId="7B3EEF29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2FE6074D" w14:textId="0E0BF191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3057D41E" w14:textId="77777777" w:rsidTr="00725D9E">
        <w:tc>
          <w:tcPr>
            <w:tcW w:w="1277" w:type="dxa"/>
            <w:vAlign w:val="center"/>
          </w:tcPr>
          <w:p w14:paraId="3A1E8C1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446" w:type="dxa"/>
            <w:vAlign w:val="center"/>
          </w:tcPr>
          <w:p w14:paraId="40F25E2C" w14:textId="1044F827" w:rsidR="0061554A" w:rsidRPr="005B450E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D13A0D1" w14:textId="6E9D429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650D3BCE" w14:textId="3D8EC606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7BC2B6C" w14:textId="41A06895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18DAA30E" w14:textId="52CA5B23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16AE1B3E" w14:textId="3869ED88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420C9BCD" w14:textId="77777777" w:rsidTr="00725D9E">
        <w:tc>
          <w:tcPr>
            <w:tcW w:w="1277" w:type="dxa"/>
            <w:vAlign w:val="center"/>
          </w:tcPr>
          <w:p w14:paraId="34715E6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1446" w:type="dxa"/>
            <w:vAlign w:val="center"/>
          </w:tcPr>
          <w:p w14:paraId="7C3ECD7C" w14:textId="40F0B4A7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05DFFDE" w14:textId="2210898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12D97D5" w14:textId="715AE168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D2671FD" w14:textId="39CE8EDF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6EFC5CF" w14:textId="6E324347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8485C4" w14:textId="38173AA9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7E07213D" w14:textId="77777777" w:rsidTr="00725D9E">
        <w:tc>
          <w:tcPr>
            <w:tcW w:w="1277" w:type="dxa"/>
            <w:vAlign w:val="center"/>
          </w:tcPr>
          <w:p w14:paraId="78C1DB04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1446" w:type="dxa"/>
            <w:vAlign w:val="center"/>
          </w:tcPr>
          <w:p w14:paraId="3FFC1699" w14:textId="6D4F4541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4FBC605" w14:textId="6F78BE75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9E890E0" w14:textId="29D1433B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3A0A99CC" w14:textId="2D3FED0F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3BAF855" w14:textId="1095D515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6D5AAD2" w14:textId="194BEB7D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290EB8B5" w14:textId="77777777" w:rsidTr="00725D9E">
        <w:tc>
          <w:tcPr>
            <w:tcW w:w="1277" w:type="dxa"/>
            <w:vAlign w:val="center"/>
          </w:tcPr>
          <w:p w14:paraId="7293112D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1446" w:type="dxa"/>
            <w:vAlign w:val="center"/>
          </w:tcPr>
          <w:p w14:paraId="0F06DA78" w14:textId="1520BF9C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4F7EF75" w14:textId="062F741C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6AA2862" w14:textId="7718043C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8DBF904" w14:textId="367D34B3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9ECD7E2" w14:textId="5A38809B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E22D33D" w14:textId="5F1C42B8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74C7A88C" w14:textId="77777777" w:rsidTr="00725D9E">
        <w:tc>
          <w:tcPr>
            <w:tcW w:w="1277" w:type="dxa"/>
            <w:vAlign w:val="center"/>
          </w:tcPr>
          <w:p w14:paraId="34D0C0A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9</w:t>
            </w:r>
          </w:p>
        </w:tc>
        <w:tc>
          <w:tcPr>
            <w:tcW w:w="1446" w:type="dxa"/>
            <w:vAlign w:val="center"/>
          </w:tcPr>
          <w:p w14:paraId="477BE31E" w14:textId="246373DA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76C4D9ED" w14:textId="65861556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78E945BE" w14:textId="6B8DBE33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825728D" w14:textId="5C115184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FA84DAF" w14:textId="62A87D72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6B910D6" w14:textId="44AAAC80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7A62DD50" w14:textId="77777777" w:rsidTr="00725D9E">
        <w:tc>
          <w:tcPr>
            <w:tcW w:w="1277" w:type="dxa"/>
            <w:vAlign w:val="center"/>
          </w:tcPr>
          <w:p w14:paraId="2A99F5A7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1446" w:type="dxa"/>
            <w:vAlign w:val="center"/>
          </w:tcPr>
          <w:p w14:paraId="6F71C5A2" w14:textId="1660442B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7AB7BA01" w14:textId="63ED62C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7567B6C4" w14:textId="59ADAF68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6DB6787" w14:textId="4E8DDC36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A1F764A" w14:textId="0473A23F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409E354" w14:textId="74E15B2C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0C75C3C0" w14:textId="77777777" w:rsidTr="00725D9E">
        <w:tc>
          <w:tcPr>
            <w:tcW w:w="1277" w:type="dxa"/>
            <w:vAlign w:val="center"/>
          </w:tcPr>
          <w:p w14:paraId="3DD13110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1446" w:type="dxa"/>
            <w:vAlign w:val="center"/>
          </w:tcPr>
          <w:p w14:paraId="1D53F4FA" w14:textId="0623F486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38E9DD35" w14:textId="24F43528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7ED8118B" w14:textId="62C37114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225F2CA" w14:textId="1BFCCFC8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4DFFB6F" w14:textId="75BCD4A5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FBDB92C" w14:textId="6323F6B8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513B14F5" w14:textId="77777777" w:rsidTr="00725D9E">
        <w:tc>
          <w:tcPr>
            <w:tcW w:w="1277" w:type="dxa"/>
            <w:vAlign w:val="center"/>
          </w:tcPr>
          <w:p w14:paraId="1CE34C6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1446" w:type="dxa"/>
            <w:vAlign w:val="center"/>
          </w:tcPr>
          <w:p w14:paraId="56F6F956" w14:textId="2C68766C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5BC843FD" w14:textId="47A7FB79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2CE52265" w14:textId="6F4B2715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6D653C3A" w14:textId="5DB3F54C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FC47E78" w14:textId="16D8E6D0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1034B61C" w14:textId="6836BC0B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2D37F36B" w14:textId="77777777" w:rsidTr="00725D9E">
        <w:tc>
          <w:tcPr>
            <w:tcW w:w="1277" w:type="dxa"/>
            <w:vAlign w:val="center"/>
          </w:tcPr>
          <w:p w14:paraId="629FCB1A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1446" w:type="dxa"/>
            <w:vAlign w:val="center"/>
          </w:tcPr>
          <w:p w14:paraId="273F84F4" w14:textId="3E93DA7C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ADC5CAE" w14:textId="126736CA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2DC6977" w14:textId="48837919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CC69D12" w14:textId="4A1D1A49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A84A723" w14:textId="2A387E8A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E0CD443" w14:textId="1A1B73DC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1A873F08" w14:textId="77777777" w:rsidTr="00725D9E">
        <w:tc>
          <w:tcPr>
            <w:tcW w:w="1277" w:type="dxa"/>
            <w:vAlign w:val="center"/>
          </w:tcPr>
          <w:p w14:paraId="56822AFC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1446" w:type="dxa"/>
            <w:vAlign w:val="center"/>
          </w:tcPr>
          <w:p w14:paraId="5AB7DA97" w14:textId="4931AB4D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5A49B2EA" w14:textId="1CAD911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58618F9A" w14:textId="2B931CB6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31CEE38F" w14:textId="10B1C579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68FCABE7" w14:textId="4944AF3F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05BBDA5" w14:textId="545B2FC6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6CCBAC23" w14:textId="77777777" w:rsidTr="00725D9E">
        <w:tc>
          <w:tcPr>
            <w:tcW w:w="1277" w:type="dxa"/>
            <w:vAlign w:val="center"/>
          </w:tcPr>
          <w:p w14:paraId="5189D27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1446" w:type="dxa"/>
            <w:vAlign w:val="center"/>
          </w:tcPr>
          <w:p w14:paraId="2F5B56A0" w14:textId="1185842A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5E171196" w14:textId="49A3F18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360AA30D" w14:textId="22B7113F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11DF15A" w14:textId="5E49BE1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04C0FC6A" w14:textId="0FF907C0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AA02580" w14:textId="6B03E870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0CCF8426" w14:textId="77777777" w:rsidTr="00725D9E">
        <w:tc>
          <w:tcPr>
            <w:tcW w:w="1277" w:type="dxa"/>
            <w:vAlign w:val="center"/>
          </w:tcPr>
          <w:p w14:paraId="5C97B8AB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16</w:t>
            </w:r>
          </w:p>
        </w:tc>
        <w:tc>
          <w:tcPr>
            <w:tcW w:w="1446" w:type="dxa"/>
            <w:vAlign w:val="center"/>
          </w:tcPr>
          <w:p w14:paraId="43945EFF" w14:textId="4A2BF4E8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2E0D458A" w14:textId="3176920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4E317DFF" w14:textId="592AF061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BBB88AF" w14:textId="3D5959DA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47794BD" w14:textId="426B8D19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A91F778" w14:textId="5FAB1C5A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</w:tbl>
    <w:p w14:paraId="3647DB8D" w14:textId="18A8DB31" w:rsidR="0061554A" w:rsidRDefault="0061554A" w:rsidP="0061554A">
      <w:pPr>
        <w:pStyle w:val="a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1:</w:t>
      </w:r>
      <w:r w:rsidRPr="00341EAF">
        <w:rPr>
          <w:rFonts w:ascii="標楷體" w:eastAsia="標楷體" w:hAnsi="標楷體" w:hint="eastAsia"/>
        </w:rPr>
        <w:t>請詳細填寫。</w:t>
      </w:r>
      <w:r w:rsidR="00B663BB">
        <w:rPr>
          <w:rFonts w:ascii="標楷體" w:eastAsia="標楷體" w:hAnsi="標楷體" w:hint="eastAsia"/>
        </w:rPr>
        <w:t xml:space="preserve">             </w:t>
      </w:r>
      <w:r>
        <w:rPr>
          <w:rFonts w:ascii="標楷體" w:eastAsia="標楷體" w:hAnsi="標楷體" w:hint="eastAsia"/>
        </w:rPr>
        <w:t>2:</w:t>
      </w:r>
      <w:r w:rsidRPr="00341EAF">
        <w:rPr>
          <w:rFonts w:ascii="標楷體" w:eastAsia="標楷體" w:hAnsi="標楷體" w:hint="eastAsia"/>
          <w:color w:val="FF0000"/>
        </w:rPr>
        <w:t>*</w:t>
      </w:r>
      <w:proofErr w:type="gramStart"/>
      <w:r w:rsidRPr="004C1C2C">
        <w:rPr>
          <w:rFonts w:ascii="標楷體" w:eastAsia="標楷體" w:hAnsi="標楷體" w:hint="eastAsia"/>
          <w:color w:val="000000" w:themeColor="text1"/>
        </w:rPr>
        <w:t>為</w:t>
      </w:r>
      <w:r w:rsidRPr="00341EAF">
        <w:rPr>
          <w:rFonts w:ascii="標楷體" w:eastAsia="標楷體" w:hAnsi="標楷體" w:hint="eastAsia"/>
        </w:rPr>
        <w:t>必填</w:t>
      </w:r>
      <w:r>
        <w:rPr>
          <w:rFonts w:ascii="標楷體" w:eastAsia="標楷體" w:hAnsi="標楷體" w:hint="eastAsia"/>
        </w:rPr>
        <w:t>項目</w:t>
      </w:r>
      <w:proofErr w:type="gramEnd"/>
      <w:r>
        <w:rPr>
          <w:rFonts w:ascii="標楷體" w:eastAsia="標楷體" w:hAnsi="標楷體" w:hint="eastAsia"/>
        </w:rPr>
        <w:t>，請務必填寫</w:t>
      </w:r>
      <w:r w:rsidRPr="00341EAF">
        <w:rPr>
          <w:rFonts w:ascii="標楷體" w:eastAsia="標楷體" w:hAnsi="標楷體" w:hint="eastAsia"/>
        </w:rPr>
        <w:t>。</w:t>
      </w:r>
    </w:p>
    <w:p w14:paraId="20EDB567" w14:textId="77777777" w:rsidR="00B93521" w:rsidRDefault="00B93521" w:rsidP="0061554A">
      <w:pPr>
        <w:pStyle w:val="ae"/>
        <w:rPr>
          <w:rFonts w:ascii="標楷體" w:eastAsia="標楷體" w:hAnsi="標楷體"/>
        </w:rPr>
      </w:pPr>
    </w:p>
    <w:p w14:paraId="251ABA41" w14:textId="77777777" w:rsidR="00B93521" w:rsidRDefault="00B93521" w:rsidP="00B9352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2"/>
          <w:szCs w:val="36"/>
        </w:rPr>
      </w:pPr>
    </w:p>
    <w:p w14:paraId="0D68179F" w14:textId="77777777" w:rsidR="00B93521" w:rsidRDefault="00B93521" w:rsidP="00B9352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2"/>
          <w:szCs w:val="36"/>
        </w:rPr>
      </w:pPr>
    </w:p>
    <w:p w14:paraId="6D5EF797" w14:textId="77777777" w:rsidR="00B93521" w:rsidRDefault="00B93521" w:rsidP="00B9352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2"/>
          <w:szCs w:val="36"/>
        </w:rPr>
      </w:pPr>
    </w:p>
    <w:p w14:paraId="6F4D4AF9" w14:textId="77777777" w:rsidR="00B93521" w:rsidRDefault="00B93521" w:rsidP="00B9352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2"/>
          <w:szCs w:val="36"/>
        </w:rPr>
      </w:pPr>
    </w:p>
    <w:p w14:paraId="03421AB0" w14:textId="77777777" w:rsidR="00B93521" w:rsidRDefault="00B93521" w:rsidP="00B9352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2"/>
          <w:szCs w:val="36"/>
        </w:rPr>
      </w:pPr>
    </w:p>
    <w:p w14:paraId="1A067887" w14:textId="77777777" w:rsidR="00B93521" w:rsidRDefault="00B93521" w:rsidP="00B9352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2"/>
          <w:szCs w:val="36"/>
        </w:rPr>
      </w:pPr>
    </w:p>
    <w:p w14:paraId="1718DCA7" w14:textId="77777777" w:rsidR="00A51CA2" w:rsidRDefault="00A51CA2" w:rsidP="00A51CA2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2"/>
          <w:szCs w:val="36"/>
        </w:rPr>
      </w:pPr>
    </w:p>
    <w:p w14:paraId="4036BA1D" w14:textId="60AB8AD2" w:rsidR="00A51CA2" w:rsidRDefault="000A0BD4" w:rsidP="00A51CA2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D7486D">
        <w:rPr>
          <w:rFonts w:ascii="標楷體" w:eastAsia="標楷體" w:hAnsi="標楷體"/>
          <w:sz w:val="36"/>
          <w:szCs w:val="44"/>
        </w:rPr>
        <w:t>11</w:t>
      </w:r>
      <w:r>
        <w:rPr>
          <w:rFonts w:ascii="標楷體" w:eastAsia="標楷體" w:hAnsi="標楷體" w:hint="eastAsia"/>
          <w:sz w:val="36"/>
          <w:szCs w:val="44"/>
        </w:rPr>
        <w:t>4年花蓮縣辦理運動愛台灣2.0原力覺醒足球聯誼</w:t>
      </w:r>
      <w:r w:rsidRPr="00D7486D">
        <w:rPr>
          <w:rFonts w:ascii="標楷體" w:eastAsia="標楷體" w:hAnsi="標楷體" w:hint="eastAsia"/>
          <w:sz w:val="36"/>
          <w:szCs w:val="44"/>
        </w:rPr>
        <w:t>賽</w:t>
      </w:r>
      <w:r w:rsidR="00B93521">
        <w:rPr>
          <w:rFonts w:ascii="標楷體" w:eastAsia="標楷體" w:hAnsi="標楷體" w:hint="eastAsia"/>
          <w:b/>
          <w:bCs/>
          <w:sz w:val="32"/>
          <w:szCs w:val="36"/>
        </w:rPr>
        <w:t>申訴書</w:t>
      </w:r>
    </w:p>
    <w:p w14:paraId="555B1AE9" w14:textId="77777777" w:rsidR="00A51CA2" w:rsidRPr="00C645AD" w:rsidRDefault="00A51CA2" w:rsidP="00B9352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sz w:val="32"/>
        </w:rPr>
      </w:pPr>
    </w:p>
    <w:tbl>
      <w:tblPr>
        <w:tblW w:w="9254" w:type="dxa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9"/>
        <w:gridCol w:w="2693"/>
        <w:gridCol w:w="1985"/>
        <w:gridCol w:w="2977"/>
      </w:tblGrid>
      <w:tr w:rsidR="00B93521" w:rsidRPr="00DF78CC" w14:paraId="1A7C88DF" w14:textId="77777777" w:rsidTr="003F51F8">
        <w:trPr>
          <w:trHeight w:val="545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2063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申訴理由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5F3E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93521" w:rsidRPr="00DF78CC" w14:paraId="314CD32F" w14:textId="77777777" w:rsidTr="003F51F8">
        <w:trPr>
          <w:trHeight w:val="75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8118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發生時間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4466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A5E4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發生地點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F572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93521" w:rsidRPr="00DF78CC" w14:paraId="027D1F60" w14:textId="77777777" w:rsidTr="003F51F8">
        <w:trPr>
          <w:trHeight w:val="1677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7176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3B63AF55" w14:textId="77777777" w:rsidR="00B93521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申訴事實</w:t>
            </w:r>
          </w:p>
          <w:p w14:paraId="7A4A2645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0F78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93521" w:rsidRPr="00DF78CC" w14:paraId="11468C7C" w14:textId="77777777" w:rsidTr="003F51F8">
        <w:trPr>
          <w:trHeight w:val="1450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62DF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證件或</w:t>
            </w:r>
          </w:p>
          <w:p w14:paraId="6FC2B2F1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證人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C5A8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93521" w:rsidRPr="00DF78CC" w14:paraId="7EB1CC22" w14:textId="77777777" w:rsidTr="003F51F8">
        <w:trPr>
          <w:trHeight w:val="97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2B57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申訴單位 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38E95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領隊或（總）教練（簽名）：</w:t>
            </w:r>
          </w:p>
        </w:tc>
      </w:tr>
      <w:tr w:rsidR="00B93521" w:rsidRPr="00DF78CC" w14:paraId="3DA8D56B" w14:textId="77777777" w:rsidTr="003F51F8">
        <w:trPr>
          <w:trHeight w:val="18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24AC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申訴時間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898C1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月 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 時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分</w:t>
            </w:r>
          </w:p>
        </w:tc>
      </w:tr>
      <w:tr w:rsidR="00B93521" w:rsidRPr="00DF78CC" w14:paraId="1D0ADB83" w14:textId="77777777" w:rsidTr="003F51F8">
        <w:trPr>
          <w:trHeight w:val="254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03148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353F4E9B" w14:textId="77777777" w:rsidR="00B93521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大會判決</w:t>
            </w:r>
          </w:p>
          <w:p w14:paraId="58B753AB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AC47" w14:textId="77777777" w:rsidR="00B93521" w:rsidRPr="00DF78CC" w:rsidRDefault="00B9352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5A54F8A6" w14:textId="77777777" w:rsidR="00B93521" w:rsidRPr="0061554A" w:rsidRDefault="00B93521" w:rsidP="0061554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</w:p>
    <w:sectPr w:rsidR="00B93521" w:rsidRPr="0061554A" w:rsidSect="00932816">
      <w:footerReference w:type="even" r:id="rId7"/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C09B1" w14:textId="77777777" w:rsidR="00BA06E6" w:rsidRDefault="00BA06E6" w:rsidP="003F5C76">
      <w:r>
        <w:separator/>
      </w:r>
    </w:p>
  </w:endnote>
  <w:endnote w:type="continuationSeparator" w:id="0">
    <w:p w14:paraId="206E089A" w14:textId="77777777" w:rsidR="00BA06E6" w:rsidRDefault="00BA06E6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A01CA" w14:textId="053B2868" w:rsidR="00FB27D1" w:rsidRDefault="00FB27D1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6B83A475" w14:textId="77777777" w:rsidR="00FB27D1" w:rsidRDefault="00FB27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249FC" w14:textId="77777777" w:rsidR="00FB27D1" w:rsidRPr="000144E4" w:rsidRDefault="00FB27D1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3425D6" w:rsidRPr="003425D6">
      <w:rPr>
        <w:rFonts w:ascii="標楷體" w:eastAsia="標楷體" w:hAnsi="標楷體"/>
        <w:noProof/>
        <w:sz w:val="28"/>
        <w:szCs w:val="28"/>
        <w:lang w:val="zh-TW"/>
      </w:rPr>
      <w:t>1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14:paraId="22DD4D79" w14:textId="77777777" w:rsidR="00FB27D1" w:rsidRDefault="00FB27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BB484" w14:textId="77777777" w:rsidR="00BA06E6" w:rsidRDefault="00BA06E6" w:rsidP="003F5C76">
      <w:r>
        <w:separator/>
      </w:r>
    </w:p>
  </w:footnote>
  <w:footnote w:type="continuationSeparator" w:id="0">
    <w:p w14:paraId="63316899" w14:textId="77777777" w:rsidR="00BA06E6" w:rsidRDefault="00BA06E6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B43E49"/>
    <w:multiLevelType w:val="hybridMultilevel"/>
    <w:tmpl w:val="1C94A1F4"/>
    <w:lvl w:ilvl="0" w:tplc="695EAA84">
      <w:start w:val="1"/>
      <w:numFmt w:val="taiwaneseCountingThousand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4" w:hanging="480"/>
      </w:pPr>
    </w:lvl>
    <w:lvl w:ilvl="2" w:tplc="0409001B" w:tentative="1">
      <w:start w:val="1"/>
      <w:numFmt w:val="lowerRoman"/>
      <w:lvlText w:val="%3."/>
      <w:lvlJc w:val="right"/>
      <w:pPr>
        <w:ind w:left="2584" w:hanging="480"/>
      </w:pPr>
    </w:lvl>
    <w:lvl w:ilvl="3" w:tplc="0409000F" w:tentative="1">
      <w:start w:val="1"/>
      <w:numFmt w:val="decimal"/>
      <w:lvlText w:val="%4."/>
      <w:lvlJc w:val="left"/>
      <w:pPr>
        <w:ind w:left="3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4" w:hanging="480"/>
      </w:pPr>
    </w:lvl>
    <w:lvl w:ilvl="5" w:tplc="0409001B" w:tentative="1">
      <w:start w:val="1"/>
      <w:numFmt w:val="lowerRoman"/>
      <w:lvlText w:val="%6."/>
      <w:lvlJc w:val="right"/>
      <w:pPr>
        <w:ind w:left="4024" w:hanging="480"/>
      </w:pPr>
    </w:lvl>
    <w:lvl w:ilvl="6" w:tplc="0409000F" w:tentative="1">
      <w:start w:val="1"/>
      <w:numFmt w:val="decimal"/>
      <w:lvlText w:val="%7."/>
      <w:lvlJc w:val="left"/>
      <w:pPr>
        <w:ind w:left="4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4" w:hanging="480"/>
      </w:pPr>
    </w:lvl>
    <w:lvl w:ilvl="8" w:tplc="0409001B" w:tentative="1">
      <w:start w:val="1"/>
      <w:numFmt w:val="lowerRoman"/>
      <w:lvlText w:val="%9."/>
      <w:lvlJc w:val="right"/>
      <w:pPr>
        <w:ind w:left="5464" w:hanging="480"/>
      </w:pPr>
    </w:lvl>
  </w:abstractNum>
  <w:abstractNum w:abstractNumId="2" w15:restartNumberingAfterBreak="0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3" w15:restartNumberingAfterBreak="0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4" w15:restartNumberingAfterBreak="0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5" w15:restartNumberingAfterBreak="0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" w15:restartNumberingAfterBreak="0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5" w15:restartNumberingAfterBreak="0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6" w15:restartNumberingAfterBreak="0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8" w15:restartNumberingAfterBreak="0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9" w15:restartNumberingAfterBreak="0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2" w15:restartNumberingAfterBreak="0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3" w15:restartNumberingAfterBreak="0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 w16cid:durableId="163977329">
    <w:abstractNumId w:val="0"/>
  </w:num>
  <w:num w:numId="2" w16cid:durableId="2042244654">
    <w:abstractNumId w:val="4"/>
  </w:num>
  <w:num w:numId="3" w16cid:durableId="842671448">
    <w:abstractNumId w:val="14"/>
  </w:num>
  <w:num w:numId="4" w16cid:durableId="1998879964">
    <w:abstractNumId w:val="3"/>
  </w:num>
  <w:num w:numId="5" w16cid:durableId="175659989">
    <w:abstractNumId w:val="10"/>
  </w:num>
  <w:num w:numId="6" w16cid:durableId="585040983">
    <w:abstractNumId w:val="19"/>
  </w:num>
  <w:num w:numId="7" w16cid:durableId="594871810">
    <w:abstractNumId w:val="20"/>
  </w:num>
  <w:num w:numId="8" w16cid:durableId="1124805905">
    <w:abstractNumId w:val="22"/>
  </w:num>
  <w:num w:numId="9" w16cid:durableId="1105418506">
    <w:abstractNumId w:val="24"/>
  </w:num>
  <w:num w:numId="10" w16cid:durableId="1491020843">
    <w:abstractNumId w:val="5"/>
  </w:num>
  <w:num w:numId="11" w16cid:durableId="2033064714">
    <w:abstractNumId w:val="7"/>
  </w:num>
  <w:num w:numId="12" w16cid:durableId="378170077">
    <w:abstractNumId w:val="11"/>
  </w:num>
  <w:num w:numId="13" w16cid:durableId="1948541302">
    <w:abstractNumId w:val="16"/>
  </w:num>
  <w:num w:numId="14" w16cid:durableId="1147937155">
    <w:abstractNumId w:val="8"/>
  </w:num>
  <w:num w:numId="15" w16cid:durableId="715160601">
    <w:abstractNumId w:val="21"/>
  </w:num>
  <w:num w:numId="16" w16cid:durableId="2033190539">
    <w:abstractNumId w:val="6"/>
  </w:num>
  <w:num w:numId="17" w16cid:durableId="1608001259">
    <w:abstractNumId w:val="2"/>
  </w:num>
  <w:num w:numId="18" w16cid:durableId="301540304">
    <w:abstractNumId w:val="13"/>
  </w:num>
  <w:num w:numId="19" w16cid:durableId="1775009320">
    <w:abstractNumId w:val="9"/>
  </w:num>
  <w:num w:numId="20" w16cid:durableId="1211183360">
    <w:abstractNumId w:val="15"/>
  </w:num>
  <w:num w:numId="21" w16cid:durableId="1574583202">
    <w:abstractNumId w:val="23"/>
  </w:num>
  <w:num w:numId="22" w16cid:durableId="324746276">
    <w:abstractNumId w:val="18"/>
  </w:num>
  <w:num w:numId="23" w16cid:durableId="834223176">
    <w:abstractNumId w:val="17"/>
  </w:num>
  <w:num w:numId="24" w16cid:durableId="1074427687">
    <w:abstractNumId w:val="12"/>
  </w:num>
  <w:num w:numId="25" w16cid:durableId="1323705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3B4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A2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947"/>
    <w:rsid w:val="00085C94"/>
    <w:rsid w:val="00087FE7"/>
    <w:rsid w:val="0009021F"/>
    <w:rsid w:val="00090EB8"/>
    <w:rsid w:val="00092B52"/>
    <w:rsid w:val="000951E9"/>
    <w:rsid w:val="00095615"/>
    <w:rsid w:val="000A093D"/>
    <w:rsid w:val="000A0BD4"/>
    <w:rsid w:val="000A0FE8"/>
    <w:rsid w:val="000A60B6"/>
    <w:rsid w:val="000A620D"/>
    <w:rsid w:val="000A6291"/>
    <w:rsid w:val="000A64EC"/>
    <w:rsid w:val="000A6864"/>
    <w:rsid w:val="000A706C"/>
    <w:rsid w:val="000B1549"/>
    <w:rsid w:val="000B379F"/>
    <w:rsid w:val="000B4939"/>
    <w:rsid w:val="000B6141"/>
    <w:rsid w:val="000B7EDF"/>
    <w:rsid w:val="000C2899"/>
    <w:rsid w:val="000C329A"/>
    <w:rsid w:val="000C353C"/>
    <w:rsid w:val="000C3933"/>
    <w:rsid w:val="000C415C"/>
    <w:rsid w:val="000C43CE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E744E"/>
    <w:rsid w:val="000F1054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72D7"/>
    <w:rsid w:val="001215FE"/>
    <w:rsid w:val="00121E8D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833"/>
    <w:rsid w:val="00173AF2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2321"/>
    <w:rsid w:val="001B395C"/>
    <w:rsid w:val="001B421B"/>
    <w:rsid w:val="001B47DD"/>
    <w:rsid w:val="001B49B7"/>
    <w:rsid w:val="001B4BC2"/>
    <w:rsid w:val="001B7F4C"/>
    <w:rsid w:val="001C05C9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001"/>
    <w:rsid w:val="001D7C17"/>
    <w:rsid w:val="001E1F27"/>
    <w:rsid w:val="001E21F6"/>
    <w:rsid w:val="001E2DA9"/>
    <w:rsid w:val="001E2E62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2E3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4CF9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65A30"/>
    <w:rsid w:val="002665B0"/>
    <w:rsid w:val="002711C6"/>
    <w:rsid w:val="00271896"/>
    <w:rsid w:val="00272960"/>
    <w:rsid w:val="00273B11"/>
    <w:rsid w:val="00273DD1"/>
    <w:rsid w:val="002742D8"/>
    <w:rsid w:val="00277DC4"/>
    <w:rsid w:val="0028357E"/>
    <w:rsid w:val="00284BE4"/>
    <w:rsid w:val="00284F94"/>
    <w:rsid w:val="00285775"/>
    <w:rsid w:val="00285B63"/>
    <w:rsid w:val="00285E98"/>
    <w:rsid w:val="00286B20"/>
    <w:rsid w:val="002875F6"/>
    <w:rsid w:val="00287D70"/>
    <w:rsid w:val="00292144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D9C"/>
    <w:rsid w:val="002A2E4F"/>
    <w:rsid w:val="002A404B"/>
    <w:rsid w:val="002A4604"/>
    <w:rsid w:val="002A4CA1"/>
    <w:rsid w:val="002A4F7B"/>
    <w:rsid w:val="002A4FD1"/>
    <w:rsid w:val="002A57C2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27"/>
    <w:rsid w:val="002B76DB"/>
    <w:rsid w:val="002B7958"/>
    <w:rsid w:val="002C0A4B"/>
    <w:rsid w:val="002C4D5E"/>
    <w:rsid w:val="002C59A9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2F7036"/>
    <w:rsid w:val="003005DE"/>
    <w:rsid w:val="003012FB"/>
    <w:rsid w:val="003032AC"/>
    <w:rsid w:val="00303353"/>
    <w:rsid w:val="00303697"/>
    <w:rsid w:val="0030550B"/>
    <w:rsid w:val="00305550"/>
    <w:rsid w:val="00306CA7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ADD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5D6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6CAB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3CA4"/>
    <w:rsid w:val="0039460E"/>
    <w:rsid w:val="00394991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C472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C97"/>
    <w:rsid w:val="003E5FDB"/>
    <w:rsid w:val="003E6850"/>
    <w:rsid w:val="003E7A55"/>
    <w:rsid w:val="003F0171"/>
    <w:rsid w:val="003F13B3"/>
    <w:rsid w:val="003F15F0"/>
    <w:rsid w:val="003F281D"/>
    <w:rsid w:val="003F307B"/>
    <w:rsid w:val="003F5C76"/>
    <w:rsid w:val="00402616"/>
    <w:rsid w:val="00402B68"/>
    <w:rsid w:val="0040300E"/>
    <w:rsid w:val="00403C76"/>
    <w:rsid w:val="00403D35"/>
    <w:rsid w:val="0040474A"/>
    <w:rsid w:val="00406E78"/>
    <w:rsid w:val="00411862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1F20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5F0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971C4"/>
    <w:rsid w:val="004972A5"/>
    <w:rsid w:val="004A06F6"/>
    <w:rsid w:val="004A1399"/>
    <w:rsid w:val="004A1D4D"/>
    <w:rsid w:val="004A2331"/>
    <w:rsid w:val="004A2AEB"/>
    <w:rsid w:val="004A2D1E"/>
    <w:rsid w:val="004A62FE"/>
    <w:rsid w:val="004B062F"/>
    <w:rsid w:val="004B1F82"/>
    <w:rsid w:val="004B5D63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A8F"/>
    <w:rsid w:val="004D4C21"/>
    <w:rsid w:val="004D4CDB"/>
    <w:rsid w:val="004D5721"/>
    <w:rsid w:val="004D58D3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14DC"/>
    <w:rsid w:val="00502418"/>
    <w:rsid w:val="005031CF"/>
    <w:rsid w:val="00504CEC"/>
    <w:rsid w:val="005057A6"/>
    <w:rsid w:val="00505D15"/>
    <w:rsid w:val="00506537"/>
    <w:rsid w:val="00511BCE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1F44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86FD9"/>
    <w:rsid w:val="00591485"/>
    <w:rsid w:val="005930B8"/>
    <w:rsid w:val="005932A5"/>
    <w:rsid w:val="0059352A"/>
    <w:rsid w:val="0059369D"/>
    <w:rsid w:val="005943D6"/>
    <w:rsid w:val="005951A7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2E6A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3CA4"/>
    <w:rsid w:val="006140C5"/>
    <w:rsid w:val="00614CDC"/>
    <w:rsid w:val="00614ED3"/>
    <w:rsid w:val="00615052"/>
    <w:rsid w:val="00615382"/>
    <w:rsid w:val="0061554A"/>
    <w:rsid w:val="00616A14"/>
    <w:rsid w:val="00616A89"/>
    <w:rsid w:val="00617170"/>
    <w:rsid w:val="00617DC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370FC"/>
    <w:rsid w:val="006401BE"/>
    <w:rsid w:val="00640CEA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094"/>
    <w:rsid w:val="00670334"/>
    <w:rsid w:val="00670740"/>
    <w:rsid w:val="00671576"/>
    <w:rsid w:val="006725C4"/>
    <w:rsid w:val="006732B2"/>
    <w:rsid w:val="00673BC7"/>
    <w:rsid w:val="00674A2B"/>
    <w:rsid w:val="00674AB5"/>
    <w:rsid w:val="0067569D"/>
    <w:rsid w:val="0067606D"/>
    <w:rsid w:val="006770C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2D6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A0D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0FA"/>
    <w:rsid w:val="006D469E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10424"/>
    <w:rsid w:val="00711DF1"/>
    <w:rsid w:val="007120F3"/>
    <w:rsid w:val="007121D5"/>
    <w:rsid w:val="00714E07"/>
    <w:rsid w:val="00716A46"/>
    <w:rsid w:val="007177BD"/>
    <w:rsid w:val="00717DA4"/>
    <w:rsid w:val="00720A61"/>
    <w:rsid w:val="00720FB8"/>
    <w:rsid w:val="007218F1"/>
    <w:rsid w:val="00722556"/>
    <w:rsid w:val="007227C7"/>
    <w:rsid w:val="00722C76"/>
    <w:rsid w:val="00724D91"/>
    <w:rsid w:val="00725D9E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174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078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08E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D7B09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0CB"/>
    <w:rsid w:val="00801137"/>
    <w:rsid w:val="00802777"/>
    <w:rsid w:val="0080312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2DE8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5D50"/>
    <w:rsid w:val="00856C24"/>
    <w:rsid w:val="0085751F"/>
    <w:rsid w:val="00857C52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2B1F"/>
    <w:rsid w:val="00882B5E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977D7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3EAA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0F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0D62"/>
    <w:rsid w:val="00901BED"/>
    <w:rsid w:val="0090255F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5FE4"/>
    <w:rsid w:val="00926116"/>
    <w:rsid w:val="00926312"/>
    <w:rsid w:val="00926CA2"/>
    <w:rsid w:val="00932816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4BA1"/>
    <w:rsid w:val="00966D32"/>
    <w:rsid w:val="009673D3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441C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4C2C"/>
    <w:rsid w:val="00A06779"/>
    <w:rsid w:val="00A06C56"/>
    <w:rsid w:val="00A07026"/>
    <w:rsid w:val="00A07452"/>
    <w:rsid w:val="00A0766C"/>
    <w:rsid w:val="00A07EB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309D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46F64"/>
    <w:rsid w:val="00A51236"/>
    <w:rsid w:val="00A51CA2"/>
    <w:rsid w:val="00A5200D"/>
    <w:rsid w:val="00A5582D"/>
    <w:rsid w:val="00A56C38"/>
    <w:rsid w:val="00A56D77"/>
    <w:rsid w:val="00A573B5"/>
    <w:rsid w:val="00A610B1"/>
    <w:rsid w:val="00A623E1"/>
    <w:rsid w:val="00A62DE0"/>
    <w:rsid w:val="00A63380"/>
    <w:rsid w:val="00A6509E"/>
    <w:rsid w:val="00A65F12"/>
    <w:rsid w:val="00A671E1"/>
    <w:rsid w:val="00A71ADB"/>
    <w:rsid w:val="00A73A2C"/>
    <w:rsid w:val="00A73C85"/>
    <w:rsid w:val="00A7407E"/>
    <w:rsid w:val="00A74A50"/>
    <w:rsid w:val="00A74FAD"/>
    <w:rsid w:val="00A75257"/>
    <w:rsid w:val="00A752A4"/>
    <w:rsid w:val="00A765A5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2532"/>
    <w:rsid w:val="00AA39ED"/>
    <w:rsid w:val="00AA3B81"/>
    <w:rsid w:val="00AA45AD"/>
    <w:rsid w:val="00AA605C"/>
    <w:rsid w:val="00AA7DB6"/>
    <w:rsid w:val="00AA7DC5"/>
    <w:rsid w:val="00AB0921"/>
    <w:rsid w:val="00AB1A1D"/>
    <w:rsid w:val="00AB2ED7"/>
    <w:rsid w:val="00AB4462"/>
    <w:rsid w:val="00AB4C1E"/>
    <w:rsid w:val="00AB5A9E"/>
    <w:rsid w:val="00AB70F3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4974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59B8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0AC9"/>
    <w:rsid w:val="00B10C6C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6D28"/>
    <w:rsid w:val="00B27167"/>
    <w:rsid w:val="00B30C0E"/>
    <w:rsid w:val="00B313E2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6E8C"/>
    <w:rsid w:val="00B4775A"/>
    <w:rsid w:val="00B520CD"/>
    <w:rsid w:val="00B53631"/>
    <w:rsid w:val="00B55E7C"/>
    <w:rsid w:val="00B57D4B"/>
    <w:rsid w:val="00B61598"/>
    <w:rsid w:val="00B663BB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21"/>
    <w:rsid w:val="00B93586"/>
    <w:rsid w:val="00B938DD"/>
    <w:rsid w:val="00B93D37"/>
    <w:rsid w:val="00B95D37"/>
    <w:rsid w:val="00B96595"/>
    <w:rsid w:val="00BA06E6"/>
    <w:rsid w:val="00BA41FE"/>
    <w:rsid w:val="00BA4AC5"/>
    <w:rsid w:val="00BA5A56"/>
    <w:rsid w:val="00BA5AC7"/>
    <w:rsid w:val="00BA774D"/>
    <w:rsid w:val="00BA77D4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0F44"/>
    <w:rsid w:val="00BC2045"/>
    <w:rsid w:val="00BC33D6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2722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5941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565BE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674D3"/>
    <w:rsid w:val="00C70062"/>
    <w:rsid w:val="00C73DA8"/>
    <w:rsid w:val="00C758C0"/>
    <w:rsid w:val="00C761F5"/>
    <w:rsid w:val="00C7648A"/>
    <w:rsid w:val="00C76DA7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2CFA"/>
    <w:rsid w:val="00CB4D2E"/>
    <w:rsid w:val="00CB52A8"/>
    <w:rsid w:val="00CB5A38"/>
    <w:rsid w:val="00CB6DCC"/>
    <w:rsid w:val="00CB766F"/>
    <w:rsid w:val="00CC001F"/>
    <w:rsid w:val="00CC01FC"/>
    <w:rsid w:val="00CC0C01"/>
    <w:rsid w:val="00CC0F54"/>
    <w:rsid w:val="00CC28F1"/>
    <w:rsid w:val="00CC2FDD"/>
    <w:rsid w:val="00CC3B1E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AF3"/>
    <w:rsid w:val="00CF4B6B"/>
    <w:rsid w:val="00CF714E"/>
    <w:rsid w:val="00CF785E"/>
    <w:rsid w:val="00D00827"/>
    <w:rsid w:val="00D01486"/>
    <w:rsid w:val="00D022D6"/>
    <w:rsid w:val="00D0266D"/>
    <w:rsid w:val="00D0275B"/>
    <w:rsid w:val="00D02A6A"/>
    <w:rsid w:val="00D0301D"/>
    <w:rsid w:val="00D04098"/>
    <w:rsid w:val="00D05A7D"/>
    <w:rsid w:val="00D06436"/>
    <w:rsid w:val="00D068DC"/>
    <w:rsid w:val="00D1019D"/>
    <w:rsid w:val="00D10359"/>
    <w:rsid w:val="00D1059B"/>
    <w:rsid w:val="00D14486"/>
    <w:rsid w:val="00D14CAC"/>
    <w:rsid w:val="00D20758"/>
    <w:rsid w:val="00D20BA4"/>
    <w:rsid w:val="00D24C2D"/>
    <w:rsid w:val="00D25394"/>
    <w:rsid w:val="00D25B23"/>
    <w:rsid w:val="00D25F50"/>
    <w:rsid w:val="00D2661D"/>
    <w:rsid w:val="00D26FB8"/>
    <w:rsid w:val="00D27F65"/>
    <w:rsid w:val="00D30CDA"/>
    <w:rsid w:val="00D32EB0"/>
    <w:rsid w:val="00D3302B"/>
    <w:rsid w:val="00D33BE1"/>
    <w:rsid w:val="00D3552C"/>
    <w:rsid w:val="00D365DA"/>
    <w:rsid w:val="00D41171"/>
    <w:rsid w:val="00D424ED"/>
    <w:rsid w:val="00D457A4"/>
    <w:rsid w:val="00D46A85"/>
    <w:rsid w:val="00D50038"/>
    <w:rsid w:val="00D501C1"/>
    <w:rsid w:val="00D511DB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44DE"/>
    <w:rsid w:val="00D65F72"/>
    <w:rsid w:val="00D67B0B"/>
    <w:rsid w:val="00D700FD"/>
    <w:rsid w:val="00D708A7"/>
    <w:rsid w:val="00D70971"/>
    <w:rsid w:val="00D71DB3"/>
    <w:rsid w:val="00D72D2B"/>
    <w:rsid w:val="00D74046"/>
    <w:rsid w:val="00D7486D"/>
    <w:rsid w:val="00D754A1"/>
    <w:rsid w:val="00D77ADC"/>
    <w:rsid w:val="00D80D69"/>
    <w:rsid w:val="00D81EE1"/>
    <w:rsid w:val="00D82EB6"/>
    <w:rsid w:val="00D8446A"/>
    <w:rsid w:val="00D846FC"/>
    <w:rsid w:val="00D878E6"/>
    <w:rsid w:val="00D9039E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759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E6358"/>
    <w:rsid w:val="00DF000A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30E4"/>
    <w:rsid w:val="00E056CF"/>
    <w:rsid w:val="00E060D9"/>
    <w:rsid w:val="00E06D51"/>
    <w:rsid w:val="00E070CB"/>
    <w:rsid w:val="00E07D8D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5F8"/>
    <w:rsid w:val="00E357B8"/>
    <w:rsid w:val="00E36C63"/>
    <w:rsid w:val="00E36EAB"/>
    <w:rsid w:val="00E379C0"/>
    <w:rsid w:val="00E37AE5"/>
    <w:rsid w:val="00E40170"/>
    <w:rsid w:val="00E40476"/>
    <w:rsid w:val="00E42F78"/>
    <w:rsid w:val="00E42FA8"/>
    <w:rsid w:val="00E4572D"/>
    <w:rsid w:val="00E459C3"/>
    <w:rsid w:val="00E46112"/>
    <w:rsid w:val="00E46D85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4EA8"/>
    <w:rsid w:val="00E75B60"/>
    <w:rsid w:val="00E767A2"/>
    <w:rsid w:val="00E77718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A06"/>
    <w:rsid w:val="00E91C5E"/>
    <w:rsid w:val="00E946CF"/>
    <w:rsid w:val="00E94A79"/>
    <w:rsid w:val="00E96772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193B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D7495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403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4AF2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6752"/>
    <w:rsid w:val="00F16B50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4BD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137D"/>
    <w:rsid w:val="00FA2612"/>
    <w:rsid w:val="00FA2A75"/>
    <w:rsid w:val="00FA4703"/>
    <w:rsid w:val="00FA54F8"/>
    <w:rsid w:val="00FA611C"/>
    <w:rsid w:val="00FA6A98"/>
    <w:rsid w:val="00FA7897"/>
    <w:rsid w:val="00FA7AFA"/>
    <w:rsid w:val="00FB27D1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F941A"/>
  <w15:docId w15:val="{698ECE6F-C14C-44FD-851D-698D8B54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6B1A0D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40FA"/>
    <w:pPr>
      <w:widowControl w:val="0"/>
    </w:pPr>
    <w:rPr>
      <w:kern w:val="2"/>
      <w:sz w:val="24"/>
      <w:szCs w:val="24"/>
    </w:rPr>
  </w:style>
  <w:style w:type="paragraph" w:customStyle="1" w:styleId="11">
    <w:name w:val="內文1"/>
    <w:uiPriority w:val="99"/>
    <w:rsid w:val="0061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3586</Characters>
  <Application>Microsoft Office Word</Application>
  <DocSecurity>0</DocSecurity>
  <Lines>29</Lines>
  <Paragraphs>8</Paragraphs>
  <ScaleCrop>false</ScaleCrop>
  <Company>台電東區發電處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小安 AN</cp:lastModifiedBy>
  <cp:revision>2</cp:revision>
  <cp:lastPrinted>2019-05-03T05:24:00Z</cp:lastPrinted>
  <dcterms:created xsi:type="dcterms:W3CDTF">2025-05-14T07:46:00Z</dcterms:created>
  <dcterms:modified xsi:type="dcterms:W3CDTF">2025-05-14T07:46:00Z</dcterms:modified>
</cp:coreProperties>
</file>